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10123-2026-QES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江西云络科技有限公司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913601253521488856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江西省南昌市红谷滩区江西慧谷产业园4号楼第8层804室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江西省南昌市红谷滩区江西慧谷产业园4号楼第8层804室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宜春市公安运营运维体系（视频图像）建设服务项 江西省宜春市袁州区宜阳大道18号（宜春市公安局）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江西省南昌市红谷滩区江西慧谷产业园4号楼第8层804室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江西省南昌市红谷滩区江西慧谷产业园4号楼第8层804室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宜春市公安运营运维体系（视频图像）建设服务项 江西省宜春市袁州区宜阳大道18号（宜春市公安局）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328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