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广维互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8日下午至2025年06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5335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