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广东路茄科技有限公司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2025年08月03日上午至2025年08月04日上午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58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