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39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江苏抱一文化传播有限公司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69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29.08.08,29.08.09,29.12.00,34.05.00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29.08.08,29.08.09,29.12.00,34.05.00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29.08.08,29.08.09,29.12.00,34.05.00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94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