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营鼎沃石油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4日上午至2025年07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3028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