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台州市金江建材股份有限公司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242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