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北京市思路盛自动化系统集成有限公司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2025年08月23日上午至2025年08月23日下午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73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