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10175-2026-QES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河北旭诚致远科技有限公司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91130108MA08EYG80F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河北旭诚致远科技有限公司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赵县新寨店工业园区明珠路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赵县新寨店工业园区明珠路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Q:机柜、办公家具、监控立杆（红绿灯杆、标示牌杆、监控杆）、控制箱和智能控制柜、储能柜、并网箱、储能仓（不含锁芯）的生产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E:机柜、办公家具、监控立杆（红绿灯杆、标示牌杆、监控杆）、控制箱和智能控制柜、储能柜、并网箱、储能仓（不含锁芯）的生产所涉及场所的相关环境管理活动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S:机柜、办公家具、监控立杆（红绿灯杆、标示牌杆、监控杆）、控制箱和智能控制柜、储能柜、并网箱、储能仓（不含锁芯）的生产所涉及场所的相关职业健康安全管理活动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河北旭诚致远科技有限公司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赵县新寨店工业园区明珠路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赵县新寨店工业园区明珠路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Q:机柜、办公家具、监控立杆（红绿灯杆、标示牌杆、监控杆）、控制箱和智能控制柜、储能柜、并网箱、储能仓（不含锁芯）的生产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E:机柜、办公家具、监控立杆（红绿灯杆、标示牌杆、监控杆）、控制箱和智能控制柜、储能柜、并网箱、储能仓（不含锁芯）的生产所涉及场所的相关环境管理活动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S:机柜、办公家具、监控立杆（红绿灯杆、标示牌杆、监控杆）、控制箱和智能控制柜、储能柜、并网箱、储能仓（不含锁芯）的生产所涉及场所的相关职业健康安全管理活动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10984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