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63AF3" w14:textId="77777777" w:rsidR="00CB6E96" w:rsidRDefault="00763B4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1045-2021</w:t>
      </w:r>
      <w:bookmarkEnd w:id="0"/>
    </w:p>
    <w:p w14:paraId="49702F01" w14:textId="2956625F" w:rsidR="00CB6E96" w:rsidRDefault="00763B4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081"/>
        <w:gridCol w:w="479"/>
        <w:gridCol w:w="1080"/>
        <w:gridCol w:w="1046"/>
        <w:gridCol w:w="230"/>
        <w:gridCol w:w="1329"/>
        <w:gridCol w:w="1418"/>
      </w:tblGrid>
      <w:tr w:rsidR="00F4608A" w14:paraId="4E5650C0" w14:textId="77777777" w:rsidTr="00934CF9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6FC81213" w14:textId="77777777" w:rsidR="00CB6E96" w:rsidRDefault="00763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96A6580" w14:textId="77777777" w:rsidR="00CB6E96" w:rsidRDefault="00763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31C4D06B" w14:textId="575B2D29" w:rsidR="00CB6E96" w:rsidRDefault="00934CF9" w:rsidP="00934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F</w:t>
            </w:r>
            <w:r>
              <w:t>316</w:t>
            </w:r>
            <w:r>
              <w:rPr>
                <w:rFonts w:hint="eastAsia"/>
              </w:rPr>
              <w:t>材料成分检测过程</w:t>
            </w:r>
          </w:p>
        </w:tc>
        <w:tc>
          <w:tcPr>
            <w:tcW w:w="2126" w:type="dxa"/>
            <w:gridSpan w:val="2"/>
            <w:vAlign w:val="center"/>
          </w:tcPr>
          <w:p w14:paraId="667C6871" w14:textId="77777777" w:rsidR="00CB6E96" w:rsidRDefault="00763B46" w:rsidP="00934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4DBFB382" w14:textId="2107441A" w:rsidR="00CB6E96" w:rsidRDefault="00934CF9" w:rsidP="00934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934CF9" w14:paraId="422C3763" w14:textId="77777777" w:rsidTr="00934CF9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6064BD60" w14:textId="77777777" w:rsidR="00934CF9" w:rsidRDefault="00934CF9" w:rsidP="00934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3C1EDBC" w14:textId="77777777" w:rsidR="00934CF9" w:rsidRDefault="00934CF9" w:rsidP="00934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1CA0151" w14:textId="77777777" w:rsidR="00934CF9" w:rsidRDefault="00934CF9" w:rsidP="0093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0DA146DD" w14:textId="0862BC0A" w:rsidR="00934CF9" w:rsidRDefault="00934CF9" w:rsidP="00934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 w:hint="eastAsia"/>
              </w:rPr>
              <w:t>含量</w:t>
            </w:r>
            <w:r>
              <w:t>(16.0-18.0)%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F2835DE" w14:textId="77777777" w:rsidR="00934CF9" w:rsidRDefault="00934CF9" w:rsidP="00934CF9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44A77E95" w14:textId="77777777" w:rsidR="00934CF9" w:rsidRDefault="00934CF9" w:rsidP="00934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68AFFA8F" w14:textId="5F08A535" w:rsidR="00934CF9" w:rsidRDefault="00934CF9" w:rsidP="00934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</w:t>
            </w:r>
            <w:r>
              <w:rPr>
                <w:rFonts w:ascii="宋体" w:eastAsia="宋体" w:hAnsi="宋体" w:cs="宋体"/>
                <w:szCs w:val="21"/>
              </w:rPr>
              <w:t>67</w:t>
            </w:r>
            <w:r>
              <w:rPr>
                <w:rFonts w:ascii="宋体" w:eastAsia="宋体" w:hAnsi="宋体" w:cs="宋体" w:hint="eastAsia"/>
                <w:szCs w:val="21"/>
              </w:rPr>
              <w:t>%</w:t>
            </w:r>
          </w:p>
        </w:tc>
      </w:tr>
      <w:tr w:rsidR="00934CF9" w14:paraId="73B37199" w14:textId="77777777" w:rsidTr="00934CF9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355598F9" w14:textId="77777777" w:rsidR="00934CF9" w:rsidRDefault="00934CF9" w:rsidP="00934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FDA514A" w14:textId="77777777" w:rsidR="00934CF9" w:rsidRDefault="00934CF9" w:rsidP="0093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656D4CA3" w14:textId="4ED48ADF" w:rsidR="00934CF9" w:rsidRDefault="00934CF9" w:rsidP="00934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.0%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2D21F15E" w14:textId="77777777" w:rsidR="00934CF9" w:rsidRDefault="00934CF9" w:rsidP="00934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A35690F" w14:textId="77777777" w:rsidR="00934CF9" w:rsidRDefault="00934CF9" w:rsidP="00934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3E0C29FC" w14:textId="69B6CC6D" w:rsidR="00934CF9" w:rsidRDefault="00934CF9" w:rsidP="00934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</w:t>
            </w:r>
            <w:r>
              <w:rPr>
                <w:rFonts w:ascii="宋体" w:eastAsia="宋体" w:hAnsi="宋体" w:cs="宋体"/>
                <w:szCs w:val="21"/>
              </w:rPr>
              <w:t>22</w:t>
            </w:r>
            <w:r>
              <w:rPr>
                <w:rFonts w:ascii="宋体" w:eastAsia="宋体" w:hAnsi="宋体" w:cs="宋体" w:hint="eastAsia"/>
                <w:szCs w:val="21"/>
              </w:rPr>
              <w:t>%</w:t>
            </w:r>
          </w:p>
        </w:tc>
      </w:tr>
      <w:tr w:rsidR="00F4608A" w14:paraId="2B806905" w14:textId="77777777" w:rsidTr="00934CF9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4619FE9B" w14:textId="77777777" w:rsidR="00CB6E96" w:rsidRDefault="00763B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E495C3E" w14:textId="77777777" w:rsidR="00CB6E96" w:rsidRDefault="00763B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0F64B1DC" w14:textId="77777777" w:rsidR="00CB6E96" w:rsidRDefault="00763B46" w:rsidP="00934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507F7CD" w14:textId="77777777" w:rsidR="00CB6E96" w:rsidRDefault="00763B46" w:rsidP="00934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DBA33C3" w14:textId="77777777" w:rsidR="00CB6E96" w:rsidRDefault="00763B46" w:rsidP="00934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331443F9" w14:textId="77777777" w:rsidR="00CB6E96" w:rsidRDefault="00763B46" w:rsidP="00934CF9">
            <w:pPr>
              <w:jc w:val="center"/>
              <w:rPr>
                <w:rFonts w:ascii="Times New Roman" w:hAnsi="Times New Roman" w:cs="Times New Roman" w:hint="eastAsia"/>
              </w:rPr>
            </w:pPr>
          </w:p>
        </w:tc>
      </w:tr>
      <w:tr w:rsidR="00F4608A" w14:paraId="3FC528F9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7849BC2E" w14:textId="77777777" w:rsidR="00CB6E96" w:rsidRDefault="00763B4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F4608A" w14:paraId="6C2B3912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09C1A077" w14:textId="77777777" w:rsidR="00CB6E96" w:rsidRDefault="00763B4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6435BE0F" w14:textId="77777777" w:rsidR="00CB6E96" w:rsidRDefault="00763B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7CC93491" w14:textId="77777777" w:rsidR="00CB6E96" w:rsidRDefault="00763B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4DF286D3" w14:textId="77777777" w:rsidR="00CB6E96" w:rsidRDefault="00763B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F4608A" w14:paraId="2DA08C40" w14:textId="77777777" w:rsidTr="00934CF9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5139615F" w14:textId="77777777" w:rsidR="00CB6E96" w:rsidRDefault="00763B4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48" w:type="dxa"/>
            <w:gridSpan w:val="2"/>
            <w:vAlign w:val="center"/>
          </w:tcPr>
          <w:p w14:paraId="215960D7" w14:textId="77777777" w:rsidR="00CB6E96" w:rsidRPr="00481BB6" w:rsidRDefault="00763B46" w:rsidP="00934C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7CE4DE16" w14:textId="77777777" w:rsidR="00CB6E96" w:rsidRPr="00481BB6" w:rsidRDefault="00763B46" w:rsidP="00934C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14:paraId="7328E4DB" w14:textId="77777777" w:rsidR="00CB6E96" w:rsidRPr="00481BB6" w:rsidRDefault="00763B46" w:rsidP="00934C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329" w:type="dxa"/>
            <w:vAlign w:val="center"/>
          </w:tcPr>
          <w:p w14:paraId="4896DEC9" w14:textId="77777777" w:rsidR="00934CF9" w:rsidRDefault="00763B46" w:rsidP="00934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</w:p>
          <w:p w14:paraId="02E090EF" w14:textId="3274DEDF" w:rsidR="00CB6E96" w:rsidRPr="00481BB6" w:rsidRDefault="00763B46" w:rsidP="00934CF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C24DF89" w14:textId="1FFB85D6" w:rsidR="00CB6E96" w:rsidRDefault="00934C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34CF9" w14:paraId="0604446D" w14:textId="77777777" w:rsidTr="00934CF9">
        <w:trPr>
          <w:trHeight w:val="340"/>
          <w:jc w:val="center"/>
        </w:trPr>
        <w:tc>
          <w:tcPr>
            <w:tcW w:w="2410" w:type="dxa"/>
            <w:gridSpan w:val="3"/>
          </w:tcPr>
          <w:p w14:paraId="03313903" w14:textId="2D96ABA0" w:rsidR="00934CF9" w:rsidRDefault="00934CF9" w:rsidP="0093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72072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直读</w:t>
            </w:r>
            <w:r w:rsidRPr="0072072D">
              <w:rPr>
                <w:rFonts w:hint="eastAsia"/>
              </w:rPr>
              <w:t>光谱仪</w:t>
            </w:r>
          </w:p>
        </w:tc>
        <w:tc>
          <w:tcPr>
            <w:tcW w:w="1648" w:type="dxa"/>
            <w:gridSpan w:val="2"/>
            <w:vMerge w:val="restart"/>
            <w:vAlign w:val="center"/>
          </w:tcPr>
          <w:p w14:paraId="1A786BA4" w14:textId="77777777" w:rsidR="00934CF9" w:rsidRDefault="00934CF9" w:rsidP="00934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 w:hint="eastAsia"/>
              </w:rPr>
              <w:t>检测</w:t>
            </w:r>
          </w:p>
          <w:p w14:paraId="1264DFB1" w14:textId="59ABFCD8" w:rsidR="00934CF9" w:rsidRDefault="00934CF9" w:rsidP="00934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t>0.0</w:t>
            </w:r>
            <w:r>
              <w:t>1</w:t>
            </w:r>
            <w:r>
              <w:t>-99.99</w:t>
            </w:r>
            <w:r>
              <w:rPr>
                <w:rFonts w:hint="eastAsia"/>
              </w:rPr>
              <w:t>）</w:t>
            </w:r>
            <w:r>
              <w:rPr>
                <w:szCs w:val="21"/>
              </w:rPr>
              <w:t>%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42E6343D" w14:textId="4E81F9CE" w:rsidR="00934CF9" w:rsidRDefault="00934CF9" w:rsidP="00934CF9">
            <w:pPr>
              <w:jc w:val="center"/>
              <w:rPr>
                <w:rFonts w:ascii="Times New Roman" w:hAnsi="Times New Roman" w:cs="Times New Roman"/>
              </w:rPr>
            </w:pPr>
            <w:r w:rsidRPr="0072072D">
              <w:rPr>
                <w:rFonts w:hint="eastAsia"/>
              </w:rPr>
              <w:t>U</w:t>
            </w:r>
            <w:r w:rsidRPr="0072072D">
              <w:t>=0.</w:t>
            </w:r>
            <w:r w:rsidRPr="0072072D">
              <w:t xml:space="preserve"> </w:t>
            </w:r>
            <w:r w:rsidRPr="0072072D">
              <w:t>0</w:t>
            </w:r>
            <w:r>
              <w:t>5</w:t>
            </w:r>
            <w:proofErr w:type="gramStart"/>
            <w:r w:rsidRPr="0072072D">
              <w:t>%</w:t>
            </w:r>
            <w:r>
              <w:t xml:space="preserve">  k</w:t>
            </w:r>
            <w:proofErr w:type="gramEnd"/>
            <w:r>
              <w:t>=2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46ED5B7" w14:textId="77777777" w:rsidR="00934CF9" w:rsidRDefault="00934CF9" w:rsidP="00934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Align w:val="center"/>
          </w:tcPr>
          <w:p w14:paraId="7B0980E1" w14:textId="77777777" w:rsidR="00934CF9" w:rsidRDefault="00934CF9" w:rsidP="00934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6A228CE" w14:textId="77777777" w:rsidR="00934CF9" w:rsidRDefault="00934CF9" w:rsidP="00934CF9">
            <w:pPr>
              <w:rPr>
                <w:rFonts w:ascii="Times New Roman" w:hAnsi="Times New Roman" w:cs="Times New Roman"/>
              </w:rPr>
            </w:pPr>
          </w:p>
        </w:tc>
      </w:tr>
      <w:tr w:rsidR="00F4608A" w14:paraId="636F7C1F" w14:textId="77777777" w:rsidTr="00934CF9">
        <w:trPr>
          <w:trHeight w:val="340"/>
          <w:jc w:val="center"/>
        </w:trPr>
        <w:tc>
          <w:tcPr>
            <w:tcW w:w="2410" w:type="dxa"/>
            <w:gridSpan w:val="3"/>
          </w:tcPr>
          <w:p w14:paraId="6CC1B80D" w14:textId="77777777" w:rsidR="00CB6E96" w:rsidRDefault="00763B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48" w:type="dxa"/>
            <w:gridSpan w:val="2"/>
            <w:vMerge/>
            <w:vAlign w:val="center"/>
          </w:tcPr>
          <w:p w14:paraId="5EBEBC3D" w14:textId="77777777" w:rsidR="00CB6E96" w:rsidRDefault="00763B46" w:rsidP="00934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56485131" w14:textId="77777777" w:rsidR="00CB6E96" w:rsidRDefault="00763B46" w:rsidP="00934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F5FA742" w14:textId="77777777" w:rsidR="00CB6E96" w:rsidRDefault="00763B46" w:rsidP="00934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Align w:val="center"/>
          </w:tcPr>
          <w:p w14:paraId="03A05C62" w14:textId="77777777" w:rsidR="00CB6E96" w:rsidRDefault="00763B46" w:rsidP="00934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A04C111" w14:textId="77777777" w:rsidR="00CB6E96" w:rsidRDefault="00763B46">
            <w:pPr>
              <w:rPr>
                <w:rFonts w:ascii="Times New Roman" w:hAnsi="Times New Roman" w:cs="Times New Roman"/>
              </w:rPr>
            </w:pPr>
          </w:p>
        </w:tc>
      </w:tr>
      <w:tr w:rsidR="00F4608A" w14:paraId="17E203D0" w14:textId="77777777" w:rsidTr="00934CF9">
        <w:trPr>
          <w:trHeight w:val="340"/>
          <w:jc w:val="center"/>
        </w:trPr>
        <w:tc>
          <w:tcPr>
            <w:tcW w:w="2410" w:type="dxa"/>
            <w:gridSpan w:val="3"/>
          </w:tcPr>
          <w:p w14:paraId="46F98E06" w14:textId="77777777" w:rsidR="00CB6E96" w:rsidRDefault="00763B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48" w:type="dxa"/>
            <w:gridSpan w:val="2"/>
            <w:vMerge/>
          </w:tcPr>
          <w:p w14:paraId="6ECA5112" w14:textId="77777777" w:rsidR="00CB6E96" w:rsidRDefault="00763B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62951806" w14:textId="77777777" w:rsidR="00CB6E96" w:rsidRDefault="00763B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0CC77B05" w14:textId="77777777" w:rsidR="00CB6E96" w:rsidRDefault="00763B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5BC72450" w14:textId="77777777" w:rsidR="00CB6E96" w:rsidRDefault="00763B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1C9056E" w14:textId="77777777" w:rsidR="00CB6E96" w:rsidRDefault="00763B46">
            <w:pPr>
              <w:rPr>
                <w:rFonts w:ascii="Times New Roman" w:hAnsi="Times New Roman" w:cs="Times New Roman"/>
              </w:rPr>
            </w:pPr>
          </w:p>
        </w:tc>
      </w:tr>
      <w:tr w:rsidR="00934CF9" w14:paraId="3CBA922D" w14:textId="77777777" w:rsidTr="00934CF9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54B8F48B" w14:textId="77777777" w:rsidR="00934CF9" w:rsidRDefault="00934CF9" w:rsidP="00934C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568A48E5" w14:textId="4E15BA6C" w:rsidR="00934CF9" w:rsidRDefault="00934CF9" w:rsidP="0093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/MT-01-2021</w:t>
            </w:r>
          </w:p>
        </w:tc>
        <w:tc>
          <w:tcPr>
            <w:tcW w:w="1418" w:type="dxa"/>
            <w:vAlign w:val="center"/>
          </w:tcPr>
          <w:p w14:paraId="121B4F36" w14:textId="1BD558D0" w:rsidR="00934CF9" w:rsidRDefault="00934CF9" w:rsidP="00934CF9">
            <w:pPr>
              <w:jc w:val="center"/>
              <w:rPr>
                <w:rFonts w:ascii="Times New Roman" w:hAnsi="Times New Roman" w:cs="Times New Roman"/>
              </w:rPr>
            </w:pPr>
            <w:r w:rsidRPr="00D869C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34CF9" w14:paraId="3CB25F2F" w14:textId="77777777" w:rsidTr="00934CF9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5C868DBB" w14:textId="77777777" w:rsidR="00934CF9" w:rsidRDefault="00934CF9" w:rsidP="00934C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30F8206B" w14:textId="3C32BCB0" w:rsidR="00934CF9" w:rsidRDefault="00934CF9" w:rsidP="0093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直读</w:t>
            </w:r>
            <w:r>
              <w:rPr>
                <w:rFonts w:ascii="Times New Roman" w:hAnsi="Times New Roman" w:cs="Times New Roman" w:hint="eastAsia"/>
              </w:rPr>
              <w:t>光谱仪操作规程</w:t>
            </w:r>
          </w:p>
        </w:tc>
        <w:tc>
          <w:tcPr>
            <w:tcW w:w="1418" w:type="dxa"/>
            <w:vAlign w:val="center"/>
          </w:tcPr>
          <w:p w14:paraId="3A006869" w14:textId="62BCD47D" w:rsidR="00934CF9" w:rsidRDefault="00934CF9" w:rsidP="00934CF9">
            <w:pPr>
              <w:jc w:val="center"/>
              <w:rPr>
                <w:rFonts w:ascii="Times New Roman" w:hAnsi="Times New Roman" w:cs="Times New Roman"/>
              </w:rPr>
            </w:pPr>
            <w:r w:rsidRPr="00D869C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34CF9" w14:paraId="3950E356" w14:textId="77777777" w:rsidTr="00934CF9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21FA5C27" w14:textId="77777777" w:rsidR="00934CF9" w:rsidRDefault="00934CF9" w:rsidP="00934C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CAE01FC" w14:textId="5424F82D" w:rsidR="00934CF9" w:rsidRDefault="00934CF9" w:rsidP="0093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5A8EF4C4" w14:textId="0130B0B5" w:rsidR="00934CF9" w:rsidRDefault="00934CF9" w:rsidP="00934CF9">
            <w:pPr>
              <w:jc w:val="center"/>
              <w:rPr>
                <w:rFonts w:ascii="Times New Roman" w:hAnsi="Times New Roman" w:cs="Times New Roman"/>
              </w:rPr>
            </w:pPr>
            <w:r w:rsidRPr="00D869C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34CF9" w14:paraId="4FF1BC8B" w14:textId="77777777" w:rsidTr="00934CF9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6F2E35CD" w14:textId="77777777" w:rsidR="00934CF9" w:rsidRDefault="00934CF9" w:rsidP="00934C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5AD2F853" w14:textId="5D4E4319" w:rsidR="00934CF9" w:rsidRDefault="00934CF9" w:rsidP="0093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严盛</w:t>
            </w:r>
            <w:r>
              <w:rPr>
                <w:rFonts w:ascii="Times New Roman" w:hAnsi="Times New Roman" w:cs="Times New Roman" w:hint="eastAsia"/>
              </w:rPr>
              <w:t>盛</w:t>
            </w:r>
          </w:p>
        </w:tc>
        <w:tc>
          <w:tcPr>
            <w:tcW w:w="1418" w:type="dxa"/>
            <w:vAlign w:val="center"/>
          </w:tcPr>
          <w:p w14:paraId="6A8D75EC" w14:textId="43F7B571" w:rsidR="00934CF9" w:rsidRDefault="00934CF9" w:rsidP="00934CF9">
            <w:pPr>
              <w:jc w:val="center"/>
              <w:rPr>
                <w:rFonts w:ascii="Times New Roman" w:hAnsi="Times New Roman" w:cs="Times New Roman"/>
              </w:rPr>
            </w:pPr>
            <w:r w:rsidRPr="00D869C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34CF9" w14:paraId="291BBA58" w14:textId="77777777" w:rsidTr="00934CF9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07DB0A39" w14:textId="77777777" w:rsidR="00934CF9" w:rsidRDefault="00934CF9" w:rsidP="00934C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7923EB7E" w14:textId="209FD27B" w:rsidR="00934CF9" w:rsidRDefault="00934CF9" w:rsidP="0093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20E4937" w14:textId="10F897E8" w:rsidR="00934CF9" w:rsidRDefault="00934CF9" w:rsidP="00934CF9">
            <w:pPr>
              <w:jc w:val="center"/>
              <w:rPr>
                <w:rFonts w:ascii="Times New Roman" w:hAnsi="Times New Roman" w:cs="Times New Roman"/>
              </w:rPr>
            </w:pPr>
            <w:r w:rsidRPr="00D869C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34CF9" w14:paraId="360F9BBB" w14:textId="77777777" w:rsidTr="00934CF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7C88315" w14:textId="77777777" w:rsidR="00934CF9" w:rsidRDefault="00934CF9" w:rsidP="00934C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259908C" w14:textId="633E15A7" w:rsidR="00934CF9" w:rsidRDefault="00934CF9" w:rsidP="0093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10B357B" w14:textId="2BE854C8" w:rsidR="00934CF9" w:rsidRDefault="00934CF9" w:rsidP="00934CF9">
            <w:pPr>
              <w:jc w:val="center"/>
              <w:rPr>
                <w:rFonts w:ascii="Times New Roman" w:hAnsi="Times New Roman" w:cs="Times New Roman"/>
              </w:rPr>
            </w:pPr>
            <w:r w:rsidRPr="00D869C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34CF9" w14:paraId="0AE23054" w14:textId="77777777" w:rsidTr="00934CF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FD62BEE" w14:textId="77777777" w:rsidR="00934CF9" w:rsidRDefault="00934CF9" w:rsidP="00934C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265FF885" w14:textId="77777777" w:rsidR="00934CF9" w:rsidRDefault="00934CF9" w:rsidP="00934C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4ACDBC7D" w14:textId="05A3EFE8" w:rsidR="00934CF9" w:rsidRDefault="00934CF9" w:rsidP="0093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1C4EDC3" w14:textId="0B094AA9" w:rsidR="00934CF9" w:rsidRDefault="00934CF9" w:rsidP="00934CF9">
            <w:pPr>
              <w:jc w:val="center"/>
              <w:rPr>
                <w:rFonts w:ascii="Times New Roman" w:hAnsi="Times New Roman" w:cs="Times New Roman"/>
              </w:rPr>
            </w:pPr>
            <w:r w:rsidRPr="00D869C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34CF9" w14:paraId="3A4122A2" w14:textId="77777777" w:rsidTr="00934CF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264BBDE" w14:textId="77777777" w:rsidR="00934CF9" w:rsidRDefault="00934CF9" w:rsidP="00934C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0D87F3B7" w14:textId="4F834BE5" w:rsidR="00934CF9" w:rsidRDefault="00934CF9" w:rsidP="00934CF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39D7292" w14:textId="7E81EC3D" w:rsidR="00934CF9" w:rsidRDefault="00934CF9" w:rsidP="00934CF9">
            <w:pPr>
              <w:jc w:val="center"/>
              <w:rPr>
                <w:rFonts w:ascii="Times New Roman" w:hAnsi="Times New Roman" w:cs="Times New Roman"/>
              </w:rPr>
            </w:pPr>
            <w:r w:rsidRPr="00D869C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34CF9" w14:paraId="0D75C34F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6FDA614A" w14:textId="77777777" w:rsidR="00934CF9" w:rsidRDefault="00934CF9" w:rsidP="00934C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374C44D" w14:textId="77777777" w:rsidR="00934CF9" w:rsidRDefault="00934CF9" w:rsidP="00934C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/>
                <w:szCs w:val="21"/>
              </w:rPr>
              <w:t>;</w:t>
            </w:r>
          </w:p>
          <w:p w14:paraId="319B5D25" w14:textId="77777777" w:rsidR="00934CF9" w:rsidRDefault="00934CF9" w:rsidP="00934C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30511D7F" w14:textId="77777777" w:rsidR="00934CF9" w:rsidRDefault="00934CF9" w:rsidP="00934C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32E56ECC" w14:textId="77777777" w:rsidR="00934CF9" w:rsidRDefault="00934CF9" w:rsidP="00934C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;</w:t>
            </w:r>
          </w:p>
          <w:p w14:paraId="26D863E6" w14:textId="77777777" w:rsidR="00934CF9" w:rsidRDefault="00934CF9" w:rsidP="0093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</w:p>
          <w:p w14:paraId="4C810A52" w14:textId="567D3596" w:rsidR="00934CF9" w:rsidRDefault="00934CF9" w:rsidP="0093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9D2672B" w14:textId="233F6817" w:rsidR="00CB6E96" w:rsidRDefault="00060E71" w:rsidP="00D37820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060E71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60288" behindDoc="0" locked="0" layoutInCell="1" allowOverlap="1" wp14:anchorId="3E23D7F5" wp14:editId="23198AD3">
            <wp:simplePos x="0" y="0"/>
            <wp:positionH relativeFrom="column">
              <wp:posOffset>4920162</wp:posOffset>
            </wp:positionH>
            <wp:positionV relativeFrom="paragraph">
              <wp:posOffset>95885</wp:posOffset>
            </wp:positionV>
            <wp:extent cx="918687" cy="440872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687" cy="440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CF9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6CE6BF3E" wp14:editId="351F7A43">
            <wp:simplePos x="0" y="0"/>
            <wp:positionH relativeFrom="column">
              <wp:posOffset>2862943</wp:posOffset>
            </wp:positionH>
            <wp:positionV relativeFrom="paragraph">
              <wp:posOffset>86450</wp:posOffset>
            </wp:positionV>
            <wp:extent cx="594408" cy="348343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08" cy="34834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B46">
        <w:rPr>
          <w:rFonts w:ascii="Times New Roman" w:eastAsia="宋体" w:hAnsi="Times New Roman" w:cs="Times New Roman" w:hint="eastAsia"/>
          <w:szCs w:val="21"/>
        </w:rPr>
        <w:t>审核日期：</w:t>
      </w:r>
      <w:r w:rsidR="00934CF9">
        <w:rPr>
          <w:rFonts w:ascii="Times New Roman" w:eastAsia="宋体" w:hAnsi="Times New Roman" w:cs="Times New Roman" w:hint="eastAsia"/>
          <w:szCs w:val="21"/>
        </w:rPr>
        <w:t>2</w:t>
      </w:r>
      <w:r w:rsidR="00934CF9">
        <w:rPr>
          <w:rFonts w:ascii="Times New Roman" w:eastAsia="宋体" w:hAnsi="Times New Roman" w:cs="Times New Roman"/>
          <w:szCs w:val="21"/>
        </w:rPr>
        <w:t>021</w:t>
      </w:r>
      <w:r w:rsidR="00763B46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63B46">
        <w:rPr>
          <w:rFonts w:ascii="Times New Roman" w:eastAsia="宋体" w:hAnsi="Times New Roman" w:cs="Times New Roman" w:hint="eastAsia"/>
          <w:szCs w:val="21"/>
        </w:rPr>
        <w:t>年</w:t>
      </w:r>
      <w:r w:rsidR="00934CF9">
        <w:rPr>
          <w:rFonts w:ascii="Times New Roman" w:eastAsia="宋体" w:hAnsi="Times New Roman" w:cs="Times New Roman" w:hint="eastAsia"/>
          <w:szCs w:val="21"/>
        </w:rPr>
        <w:t>1</w:t>
      </w:r>
      <w:r w:rsidR="00934CF9">
        <w:rPr>
          <w:rFonts w:ascii="Times New Roman" w:eastAsia="宋体" w:hAnsi="Times New Roman" w:cs="Times New Roman"/>
          <w:szCs w:val="21"/>
        </w:rPr>
        <w:t>1</w:t>
      </w:r>
      <w:r w:rsidR="00763B46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63B46">
        <w:rPr>
          <w:rFonts w:ascii="Times New Roman" w:eastAsia="宋体" w:hAnsi="Times New Roman" w:cs="Times New Roman" w:hint="eastAsia"/>
          <w:szCs w:val="21"/>
        </w:rPr>
        <w:t>月</w:t>
      </w:r>
      <w:r w:rsidR="00934CF9">
        <w:rPr>
          <w:rFonts w:ascii="Times New Roman" w:eastAsia="宋体" w:hAnsi="Times New Roman" w:cs="Times New Roman" w:hint="eastAsia"/>
          <w:szCs w:val="21"/>
        </w:rPr>
        <w:t>1</w:t>
      </w:r>
      <w:r w:rsidR="00934CF9">
        <w:rPr>
          <w:rFonts w:ascii="Times New Roman" w:eastAsia="宋体" w:hAnsi="Times New Roman" w:cs="Times New Roman"/>
          <w:szCs w:val="21"/>
        </w:rPr>
        <w:t>1</w:t>
      </w:r>
      <w:r w:rsidR="00763B46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763B46">
        <w:rPr>
          <w:rFonts w:ascii="Times New Roman" w:eastAsia="宋体" w:hAnsi="Times New Roman" w:cs="Times New Roman" w:hint="eastAsia"/>
          <w:szCs w:val="21"/>
        </w:rPr>
        <w:t>日</w:t>
      </w:r>
      <w:r w:rsidR="00763B46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763B46">
        <w:rPr>
          <w:rFonts w:ascii="Times New Roman" w:eastAsia="宋体" w:hAnsi="Times New Roman" w:cs="Times New Roman" w:hint="eastAsia"/>
          <w:szCs w:val="21"/>
        </w:rPr>
        <w:t>审核员：</w:t>
      </w:r>
      <w:r w:rsidR="00763B46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63B46"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="00763B46">
        <w:rPr>
          <w:rFonts w:eastAsia="宋体" w:hint="eastAsia"/>
        </w:rPr>
        <w:t>企业</w:t>
      </w:r>
      <w:r w:rsidR="00763B46">
        <w:rPr>
          <w:rFonts w:hint="eastAsia"/>
        </w:rPr>
        <w:t>部门</w:t>
      </w:r>
      <w:r w:rsidR="00763B46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FC44F" w14:textId="77777777" w:rsidR="00763B46" w:rsidRDefault="00763B46">
      <w:r>
        <w:separator/>
      </w:r>
    </w:p>
  </w:endnote>
  <w:endnote w:type="continuationSeparator" w:id="0">
    <w:p w14:paraId="743C2C60" w14:textId="77777777" w:rsidR="00763B46" w:rsidRDefault="0076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95691" w14:textId="77777777" w:rsidR="00763B46" w:rsidRDefault="00763B46">
      <w:r>
        <w:separator/>
      </w:r>
    </w:p>
  </w:footnote>
  <w:footnote w:type="continuationSeparator" w:id="0">
    <w:p w14:paraId="11D1304D" w14:textId="77777777" w:rsidR="00763B46" w:rsidRDefault="00763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8BF86" w14:textId="77777777" w:rsidR="00CB6E96" w:rsidRDefault="00763B4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196FABC" wp14:editId="181DA35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4A87961" w14:textId="77777777" w:rsidR="00CB6E96" w:rsidRDefault="00763B46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E456843" w14:textId="77777777" w:rsidR="00CB6E96" w:rsidRDefault="00763B46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440F039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55072972" w14:textId="77777777" w:rsidR="00CB6E96" w:rsidRDefault="00763B4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7BDAD01" w14:textId="77777777" w:rsidR="00CB6E96" w:rsidRDefault="00763B46">
    <w:pPr>
      <w:rPr>
        <w:sz w:val="18"/>
        <w:szCs w:val="18"/>
      </w:rPr>
    </w:pPr>
    <w:r>
      <w:rPr>
        <w:sz w:val="18"/>
      </w:rPr>
      <w:pict w14:anchorId="0F0885F1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08A"/>
    <w:rsid w:val="00060E71"/>
    <w:rsid w:val="00763B46"/>
    <w:rsid w:val="00934CF9"/>
    <w:rsid w:val="00F46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66B30F1"/>
  <w15:docId w15:val="{7B309F98-17C1-4B78-A08B-5D6D6633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558</Characters>
  <Application>Microsoft Office Word</Application>
  <DocSecurity>0</DocSecurity>
  <Lines>4</Lines>
  <Paragraphs>1</Paragraphs>
  <ScaleCrop>false</ScaleCrop>
  <Company>Aliyun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53</cp:revision>
  <cp:lastPrinted>2017-03-07T01:14:00Z</cp:lastPrinted>
  <dcterms:created xsi:type="dcterms:W3CDTF">2015-10-14T00:36:00Z</dcterms:created>
  <dcterms:modified xsi:type="dcterms:W3CDTF">2021-11-10T07:46:00Z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