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AAD7" w14:textId="67A7A3A1" w:rsidR="00CB6E96" w:rsidRPr="00C77206" w:rsidRDefault="00B84E98" w:rsidP="00C77206">
      <w:pPr>
        <w:wordWrap w:val="0"/>
        <w:ind w:right="400"/>
        <w:jc w:val="right"/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>4</w:t>
      </w:r>
      <w:r>
        <w:rPr>
          <w:rFonts w:ascii="Times New Roman" w:hAnsi="Times New Roman" w:cs="Times New Roman"/>
          <w:sz w:val="20"/>
          <w:szCs w:val="24"/>
        </w:rPr>
        <w:t>2CrMo</w:t>
      </w:r>
      <w:r w:rsidR="00E53932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4D5CB0" w:rsidRPr="004D5CB0">
        <w:rPr>
          <w:rFonts w:ascii="Times New Roman" w:hAnsi="Times New Roman" w:cs="Times New Roman" w:hint="eastAsia"/>
          <w:sz w:val="20"/>
          <w:szCs w:val="24"/>
        </w:rPr>
        <w:t>1</w:t>
      </w:r>
      <w:r w:rsidR="00E53932" w:rsidRPr="004D5CB0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4D5CB0" w:rsidRPr="004D5CB0">
        <w:rPr>
          <w:rFonts w:ascii="Times New Roman" w:hAnsi="Times New Roman" w:cs="Times New Roman"/>
          <w:sz w:val="20"/>
          <w:szCs w:val="24"/>
          <w:u w:val="single"/>
        </w:rPr>
        <w:t>27</w:t>
      </w:r>
      <w:r w:rsidR="00E53932" w:rsidRPr="004D5CB0"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 w14:paraId="6C85EA1F" w14:textId="616782EE" w:rsidR="00CB6E96" w:rsidRDefault="00E5393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23"/>
        <w:gridCol w:w="567"/>
        <w:gridCol w:w="992"/>
        <w:gridCol w:w="904"/>
        <w:gridCol w:w="230"/>
        <w:gridCol w:w="1329"/>
        <w:gridCol w:w="1418"/>
      </w:tblGrid>
      <w:tr w:rsidR="00F23FF5" w14:paraId="14D8A2E0" w14:textId="77777777" w:rsidTr="00DE233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8739661" w14:textId="77777777" w:rsidR="00CB6E96" w:rsidRDefault="00E5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55CEF77" w14:textId="77777777" w:rsidR="00CB6E96" w:rsidRDefault="00E5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  <w:vAlign w:val="center"/>
          </w:tcPr>
          <w:p w14:paraId="495B751B" w14:textId="311F7119" w:rsidR="00CB6E96" w:rsidRDefault="00EA6B4A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材料成分</w:t>
            </w:r>
            <w:r w:rsidRPr="0030133A">
              <w:rPr>
                <w:rFonts w:hint="eastAsia"/>
                <w:szCs w:val="21"/>
              </w:rPr>
              <w:t>测量过程</w:t>
            </w:r>
          </w:p>
        </w:tc>
        <w:tc>
          <w:tcPr>
            <w:tcW w:w="1896" w:type="dxa"/>
            <w:gridSpan w:val="2"/>
            <w:vAlign w:val="center"/>
          </w:tcPr>
          <w:p w14:paraId="54A87495" w14:textId="649A42ED" w:rsidR="00CB6E96" w:rsidRDefault="00E53932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D8D67EC" w14:textId="7D5123A0" w:rsidR="00CB6E96" w:rsidRDefault="000418D0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F23FF5" w14:paraId="0A4FF245" w14:textId="77777777" w:rsidTr="00DE233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5ED328E" w14:textId="77777777" w:rsidR="00CB6E96" w:rsidRDefault="00E5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7B960DC" w14:textId="77777777" w:rsidR="00CB6E96" w:rsidRDefault="00E53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DC58148" w14:textId="77777777" w:rsidR="00CB6E96" w:rsidRDefault="00E53932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90" w:type="dxa"/>
            <w:gridSpan w:val="2"/>
            <w:vAlign w:val="center"/>
          </w:tcPr>
          <w:p w14:paraId="5E1F9323" w14:textId="07986E18" w:rsidR="00B84E98" w:rsidRDefault="00B84E98" w:rsidP="000418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42CrMo:</w:t>
            </w:r>
          </w:p>
          <w:p w14:paraId="4CFD8B2F" w14:textId="58F585EC" w:rsidR="00CB6E96" w:rsidRDefault="00DE2336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.38%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/>
                <w:szCs w:val="21"/>
              </w:rPr>
              <w:t>0.45%</w:t>
            </w:r>
            <w:r w:rsidR="00EA6B4A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896" w:type="dxa"/>
            <w:gridSpan w:val="2"/>
            <w:vMerge w:val="restart"/>
            <w:vAlign w:val="center"/>
          </w:tcPr>
          <w:p w14:paraId="35D176CC" w14:textId="77777777" w:rsidR="00CB6E96" w:rsidRDefault="00E53932" w:rsidP="000418D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FC73917" w14:textId="77777777" w:rsidR="00CB6E96" w:rsidRDefault="00E53932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8E5FE0C" w14:textId="35784DEC" w:rsidR="00CB6E96" w:rsidRDefault="00DE2336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0.</w:t>
            </w:r>
            <w:r>
              <w:rPr>
                <w:rFonts w:ascii="宋体" w:eastAsia="宋体" w:hAnsi="宋体" w:cs="宋体"/>
                <w:szCs w:val="21"/>
              </w:rPr>
              <w:t>021%</w:t>
            </w:r>
          </w:p>
        </w:tc>
      </w:tr>
      <w:tr w:rsidR="00F23FF5" w14:paraId="60D8015C" w14:textId="77777777" w:rsidTr="00DE233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80E07B9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D4B2910" w14:textId="77777777" w:rsidR="00CB6E96" w:rsidRDefault="00E53932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90" w:type="dxa"/>
            <w:gridSpan w:val="2"/>
            <w:vAlign w:val="center"/>
          </w:tcPr>
          <w:p w14:paraId="17731106" w14:textId="0579A6EA" w:rsidR="00EA6B4A" w:rsidRDefault="00DE2336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0.07%</w:t>
            </w:r>
          </w:p>
        </w:tc>
        <w:tc>
          <w:tcPr>
            <w:tcW w:w="1896" w:type="dxa"/>
            <w:gridSpan w:val="2"/>
            <w:vMerge/>
            <w:vAlign w:val="center"/>
          </w:tcPr>
          <w:p w14:paraId="3460CE39" w14:textId="77777777" w:rsidR="00CB6E96" w:rsidRDefault="00640804" w:rsidP="0004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D43FA5" w14:textId="77777777" w:rsidR="00CB6E96" w:rsidRDefault="00E53932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99A55BC" w14:textId="5995CE30" w:rsidR="00CB6E96" w:rsidRDefault="00EA6B4A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2336">
              <w:rPr>
                <w:rFonts w:ascii="宋体" w:eastAsia="宋体" w:hAnsi="宋体" w:cs="宋体" w:hint="eastAsia"/>
                <w:szCs w:val="21"/>
              </w:rPr>
              <w:t>0.</w:t>
            </w:r>
            <w:r w:rsidR="00DE2336">
              <w:rPr>
                <w:rFonts w:ascii="宋体" w:eastAsia="宋体" w:hAnsi="宋体" w:cs="宋体"/>
                <w:szCs w:val="21"/>
              </w:rPr>
              <w:t>007%</w:t>
            </w:r>
          </w:p>
        </w:tc>
      </w:tr>
      <w:tr w:rsidR="00F23FF5" w14:paraId="4AFCE752" w14:textId="77777777" w:rsidTr="00DE233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9B91996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D17704D" w14:textId="77777777" w:rsidR="00CB6E96" w:rsidRDefault="00E53932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90" w:type="dxa"/>
            <w:gridSpan w:val="2"/>
            <w:vAlign w:val="center"/>
          </w:tcPr>
          <w:p w14:paraId="773C0785" w14:textId="77777777" w:rsidR="00CB6E96" w:rsidRDefault="00640804" w:rsidP="0004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14:paraId="54F97971" w14:textId="77777777" w:rsidR="00CB6E96" w:rsidRDefault="00640804" w:rsidP="0004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B4D546" w14:textId="77777777" w:rsidR="00CB6E96" w:rsidRDefault="00E53932" w:rsidP="00041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3DC06C8" w14:textId="77777777" w:rsidR="00CB6E96" w:rsidRDefault="00640804" w:rsidP="000418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FF5" w14:paraId="1D2DB854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63430543" w14:textId="77777777" w:rsidR="00CB6E96" w:rsidRDefault="00E5393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23FF5" w14:paraId="140BDC8E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E0531F3" w14:textId="77777777" w:rsidR="00CB6E96" w:rsidRDefault="00E5393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85A2367" w14:textId="5F7C2F79" w:rsidR="00CB6E96" w:rsidRDefault="00E539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50CDE17" w14:textId="77777777" w:rsidR="00CB6E96" w:rsidRDefault="00E53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9B0F09E" w14:textId="77777777" w:rsidR="00CB6E96" w:rsidRDefault="00E53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23FF5" w14:paraId="7F852C44" w14:textId="77777777" w:rsidTr="00DE233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618F081" w14:textId="77777777" w:rsidR="00CB6E96" w:rsidRDefault="00E5393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25CF5231" w14:textId="77777777" w:rsidR="00CB6E96" w:rsidRPr="00481BB6" w:rsidRDefault="00E53932" w:rsidP="00EA6B4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D90E6AA" w14:textId="77777777" w:rsidR="00CB6E96" w:rsidRPr="00481BB6" w:rsidRDefault="00E53932" w:rsidP="00EA6B4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5AEDB876" w14:textId="783EF69D" w:rsidR="00CB6E96" w:rsidRPr="00481BB6" w:rsidRDefault="00E53932" w:rsidP="00EA6B4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755B70FE" w14:textId="77777777" w:rsidR="00EA6B4A" w:rsidRDefault="00E53932" w:rsidP="00EA6B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14:paraId="6CCA6340" w14:textId="3C787CE0" w:rsidR="00CB6E96" w:rsidRPr="00481BB6" w:rsidRDefault="00E53932" w:rsidP="00EA6B4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B4E8D08" w14:textId="3020EF47" w:rsidR="00CB6E96" w:rsidRDefault="000418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23FF5" w14:paraId="48977F3F" w14:textId="77777777" w:rsidTr="00DE2336">
        <w:trPr>
          <w:trHeight w:val="340"/>
          <w:jc w:val="center"/>
        </w:trPr>
        <w:tc>
          <w:tcPr>
            <w:tcW w:w="2410" w:type="dxa"/>
            <w:gridSpan w:val="3"/>
          </w:tcPr>
          <w:p w14:paraId="33002E08" w14:textId="12CFBDCC" w:rsidR="00CB6E96" w:rsidRPr="000418D0" w:rsidRDefault="00E53932">
            <w:r>
              <w:rPr>
                <w:rFonts w:ascii="Times New Roman" w:hAnsi="Times New Roman" w:cs="Times New Roman"/>
              </w:rPr>
              <w:t>1.</w:t>
            </w:r>
            <w:r w:rsidR="000418D0" w:rsidRPr="0030133A">
              <w:rPr>
                <w:rFonts w:hint="eastAsia"/>
              </w:rPr>
              <w:t xml:space="preserve"> </w:t>
            </w:r>
            <w:r w:rsidR="00EA6B4A" w:rsidRPr="00EA6B4A">
              <w:rPr>
                <w:rFonts w:hint="eastAsia"/>
              </w:rPr>
              <w:t>直读光谱仪</w:t>
            </w:r>
          </w:p>
        </w:tc>
        <w:tc>
          <w:tcPr>
            <w:tcW w:w="1790" w:type="dxa"/>
            <w:gridSpan w:val="2"/>
            <w:vMerge w:val="restart"/>
          </w:tcPr>
          <w:p w14:paraId="28F2B02A" w14:textId="40669EA7" w:rsidR="00CB6E96" w:rsidRDefault="00EA6B4A" w:rsidP="00EA6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含量检测范围</w:t>
            </w:r>
            <w:r w:rsidRPr="00EA6B4A">
              <w:rPr>
                <w:rFonts w:hint="eastAsia"/>
              </w:rPr>
              <w:t>（</w:t>
            </w:r>
            <w:r w:rsidRPr="00EA6B4A">
              <w:rPr>
                <w:rFonts w:hint="eastAsia"/>
              </w:rPr>
              <w:t>0.002-4.5</w:t>
            </w:r>
            <w:r w:rsidRPr="00EA6B4A">
              <w:rPr>
                <w:rFonts w:hint="eastAsia"/>
              </w:rPr>
              <w:t>）</w:t>
            </w:r>
            <w:r w:rsidRPr="00EA6B4A">
              <w:rPr>
                <w:rFonts w:hint="eastAsia"/>
              </w:rPr>
              <w:t>%</w:t>
            </w:r>
          </w:p>
        </w:tc>
        <w:tc>
          <w:tcPr>
            <w:tcW w:w="1559" w:type="dxa"/>
            <w:gridSpan w:val="2"/>
            <w:vMerge w:val="restart"/>
          </w:tcPr>
          <w:p w14:paraId="64BB1FF2" w14:textId="60BC3940" w:rsidR="00EA6B4A" w:rsidRDefault="00EA6B4A" w:rsidP="00EA6B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=0.0020%</w:t>
            </w:r>
          </w:p>
          <w:p w14:paraId="015D0B23" w14:textId="2FED44E3" w:rsidR="00CB6E96" w:rsidRDefault="00EA6B4A" w:rsidP="00EA6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134" w:type="dxa"/>
            <w:gridSpan w:val="2"/>
            <w:vMerge w:val="restart"/>
          </w:tcPr>
          <w:p w14:paraId="6980E2F4" w14:textId="3A2B35A1" w:rsidR="00CB6E96" w:rsidRPr="00EA6B4A" w:rsidRDefault="00640804" w:rsidP="00EA6B4A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 w14:paraId="108F8F0D" w14:textId="151A0B6A" w:rsidR="00CB6E96" w:rsidRDefault="00EA6B4A" w:rsidP="00EA6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分辨率</w:t>
            </w:r>
            <w:r>
              <w:rPr>
                <w:szCs w:val="21"/>
              </w:rPr>
              <w:t>0.001%</w:t>
            </w:r>
          </w:p>
        </w:tc>
        <w:tc>
          <w:tcPr>
            <w:tcW w:w="1418" w:type="dxa"/>
            <w:vMerge/>
          </w:tcPr>
          <w:p w14:paraId="6E6F8D95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</w:tr>
      <w:tr w:rsidR="00F23FF5" w14:paraId="434F71BA" w14:textId="77777777" w:rsidTr="00DE2336">
        <w:trPr>
          <w:trHeight w:val="340"/>
          <w:jc w:val="center"/>
        </w:trPr>
        <w:tc>
          <w:tcPr>
            <w:tcW w:w="2410" w:type="dxa"/>
            <w:gridSpan w:val="3"/>
          </w:tcPr>
          <w:p w14:paraId="76F95FF0" w14:textId="77777777" w:rsidR="00CB6E96" w:rsidRDefault="00E53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90" w:type="dxa"/>
            <w:gridSpan w:val="2"/>
            <w:vMerge/>
          </w:tcPr>
          <w:p w14:paraId="57E26209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2D7EA2F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503FCAAA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A4EC170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A5FABD1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</w:tr>
      <w:tr w:rsidR="00F23FF5" w14:paraId="106FCBA8" w14:textId="77777777" w:rsidTr="00DE2336">
        <w:trPr>
          <w:trHeight w:val="340"/>
          <w:jc w:val="center"/>
        </w:trPr>
        <w:tc>
          <w:tcPr>
            <w:tcW w:w="2410" w:type="dxa"/>
            <w:gridSpan w:val="3"/>
          </w:tcPr>
          <w:p w14:paraId="59CACFB3" w14:textId="77777777" w:rsidR="00CB6E96" w:rsidRDefault="00E53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90" w:type="dxa"/>
            <w:gridSpan w:val="2"/>
            <w:vMerge/>
          </w:tcPr>
          <w:p w14:paraId="548EEBC7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9F824C3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FA6FCCC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43CDB2E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DB1289B" w14:textId="77777777" w:rsidR="00CB6E96" w:rsidRDefault="00640804">
            <w:pPr>
              <w:rPr>
                <w:rFonts w:ascii="Times New Roman" w:hAnsi="Times New Roman" w:cs="Times New Roman"/>
              </w:rPr>
            </w:pPr>
          </w:p>
        </w:tc>
      </w:tr>
      <w:tr w:rsidR="000418D0" w14:paraId="08A7C3F2" w14:textId="77777777" w:rsidTr="00EA6B4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BE49D8F" w14:textId="77777777" w:rsidR="000418D0" w:rsidRDefault="000418D0" w:rsidP="000418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C7D5342" w14:textId="19CB187A" w:rsidR="000418D0" w:rsidRDefault="000418D0" w:rsidP="00EA6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SG/MT-0</w:t>
            </w:r>
            <w:r w:rsidR="00EA6B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-2021</w:t>
            </w:r>
          </w:p>
        </w:tc>
        <w:tc>
          <w:tcPr>
            <w:tcW w:w="1418" w:type="dxa"/>
            <w:vAlign w:val="center"/>
          </w:tcPr>
          <w:p w14:paraId="6EF002C9" w14:textId="788D0F24" w:rsidR="000418D0" w:rsidRDefault="000418D0" w:rsidP="000418D0">
            <w:pPr>
              <w:jc w:val="center"/>
              <w:rPr>
                <w:rFonts w:ascii="Times New Roman" w:hAnsi="Times New Roman" w:cs="Times New Roman"/>
              </w:rPr>
            </w:pPr>
            <w:r w:rsidRPr="00D34A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18D0" w14:paraId="7E3FF8A3" w14:textId="77777777" w:rsidTr="00EA6B4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714D62F" w14:textId="77777777" w:rsidR="000418D0" w:rsidRDefault="000418D0" w:rsidP="000418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569968C" w14:textId="208032D4" w:rsidR="000418D0" w:rsidRDefault="00EA6B4A" w:rsidP="00EA6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直读光谱</w:t>
            </w:r>
            <w:r w:rsidR="000418D0">
              <w:rPr>
                <w:rFonts w:ascii="Times New Roman" w:hAnsi="Times New Roman" w:cs="Times New Roman" w:hint="eastAsia"/>
              </w:rPr>
              <w:t>仪操作规程</w:t>
            </w:r>
          </w:p>
        </w:tc>
        <w:tc>
          <w:tcPr>
            <w:tcW w:w="1418" w:type="dxa"/>
            <w:vAlign w:val="center"/>
          </w:tcPr>
          <w:p w14:paraId="1EC17205" w14:textId="568AC758" w:rsidR="000418D0" w:rsidRDefault="000418D0" w:rsidP="000418D0">
            <w:pPr>
              <w:jc w:val="center"/>
              <w:rPr>
                <w:rFonts w:ascii="Times New Roman" w:hAnsi="Times New Roman" w:cs="Times New Roman"/>
              </w:rPr>
            </w:pPr>
            <w:r w:rsidRPr="00D34A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18D0" w14:paraId="1CFD8160" w14:textId="77777777" w:rsidTr="00EA6B4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73288B6" w14:textId="77777777" w:rsidR="000418D0" w:rsidRDefault="000418D0" w:rsidP="000418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8B3A5ED" w14:textId="33424CCD" w:rsidR="000418D0" w:rsidRPr="00214826" w:rsidRDefault="000418D0" w:rsidP="00EA6B4A">
            <w:pPr>
              <w:rPr>
                <w:rFonts w:ascii="Times New Roman" w:hAnsi="Times New Roman" w:cs="Times New Roman"/>
              </w:rPr>
            </w:pPr>
            <w:r w:rsidRPr="00214826"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EF16005" w14:textId="250E7122" w:rsidR="000418D0" w:rsidRDefault="000418D0" w:rsidP="000418D0">
            <w:pPr>
              <w:jc w:val="center"/>
              <w:rPr>
                <w:rFonts w:ascii="Times New Roman" w:hAnsi="Times New Roman" w:cs="Times New Roman"/>
              </w:rPr>
            </w:pPr>
            <w:r w:rsidRPr="00D34A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18D0" w14:paraId="3AEDDFDC" w14:textId="77777777" w:rsidTr="00EA6B4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4590662" w14:textId="77777777" w:rsidR="000418D0" w:rsidRPr="00214826" w:rsidRDefault="000418D0" w:rsidP="000418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14826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656B485" w14:textId="3A95EECA" w:rsidR="000418D0" w:rsidRDefault="00214826" w:rsidP="00EA6B4A">
            <w:pPr>
              <w:rPr>
                <w:rFonts w:ascii="Times New Roman" w:hAnsi="Times New Roman" w:cs="Times New Roman"/>
              </w:rPr>
            </w:pPr>
            <w:r w:rsidRPr="00214826">
              <w:rPr>
                <w:rFonts w:ascii="Times New Roman" w:hAnsi="Times New Roman" w:cs="Times New Roman" w:hint="eastAsia"/>
              </w:rPr>
              <w:t>施雪梅</w:t>
            </w:r>
          </w:p>
        </w:tc>
        <w:tc>
          <w:tcPr>
            <w:tcW w:w="1418" w:type="dxa"/>
            <w:vAlign w:val="center"/>
          </w:tcPr>
          <w:p w14:paraId="675820C4" w14:textId="3616E9FD" w:rsidR="000418D0" w:rsidRDefault="000418D0" w:rsidP="000418D0">
            <w:pPr>
              <w:jc w:val="center"/>
              <w:rPr>
                <w:rFonts w:ascii="Times New Roman" w:hAnsi="Times New Roman" w:cs="Times New Roman"/>
              </w:rPr>
            </w:pPr>
            <w:r w:rsidRPr="00D34A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18D0" w14:paraId="78E27C41" w14:textId="77777777" w:rsidTr="00EA6B4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2B1E0E6" w14:textId="77777777" w:rsidR="000418D0" w:rsidRDefault="000418D0" w:rsidP="000418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D0DB990" w14:textId="14472455" w:rsidR="000418D0" w:rsidRDefault="000418D0" w:rsidP="00EA6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2949344" w14:textId="281B5113" w:rsidR="000418D0" w:rsidRDefault="000418D0" w:rsidP="000418D0">
            <w:pPr>
              <w:jc w:val="center"/>
              <w:rPr>
                <w:rFonts w:ascii="Times New Roman" w:hAnsi="Times New Roman" w:cs="Times New Roman"/>
              </w:rPr>
            </w:pPr>
            <w:r w:rsidRPr="00D34A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18D0" w14:paraId="0DE0A5D7" w14:textId="77777777" w:rsidTr="00EA6B4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3C5C0AD" w14:textId="77777777" w:rsidR="000418D0" w:rsidRDefault="000418D0" w:rsidP="000418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47D7873" w14:textId="33368ECD" w:rsidR="000418D0" w:rsidRDefault="000418D0" w:rsidP="00EA6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C82B82F" w14:textId="3B02084A" w:rsidR="000418D0" w:rsidRDefault="000418D0" w:rsidP="000418D0">
            <w:pPr>
              <w:jc w:val="center"/>
              <w:rPr>
                <w:rFonts w:ascii="Times New Roman" w:hAnsi="Times New Roman" w:cs="Times New Roman"/>
              </w:rPr>
            </w:pPr>
            <w:r w:rsidRPr="00D34A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18D0" w14:paraId="65737C37" w14:textId="77777777" w:rsidTr="00EA6B4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E46D682" w14:textId="77777777" w:rsidR="000418D0" w:rsidRDefault="000418D0" w:rsidP="000418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EA03C46" w14:textId="77777777" w:rsidR="000418D0" w:rsidRDefault="000418D0" w:rsidP="000418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4353DCB" w14:textId="5A1E1BCC" w:rsidR="000418D0" w:rsidRDefault="000418D0" w:rsidP="00EA6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9907208" w14:textId="5804D62C" w:rsidR="000418D0" w:rsidRDefault="000418D0" w:rsidP="000418D0">
            <w:pPr>
              <w:jc w:val="center"/>
              <w:rPr>
                <w:rFonts w:ascii="Times New Roman" w:hAnsi="Times New Roman" w:cs="Times New Roman"/>
              </w:rPr>
            </w:pPr>
            <w:r w:rsidRPr="00D34A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18D0" w14:paraId="6B9C8391" w14:textId="77777777" w:rsidTr="00EA6B4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A71259F" w14:textId="77777777" w:rsidR="000418D0" w:rsidRDefault="000418D0" w:rsidP="000418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1BCFDDC" w14:textId="3DC38FCA" w:rsidR="000418D0" w:rsidRDefault="000418D0" w:rsidP="00EA6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A63A422" w14:textId="4C994747" w:rsidR="000418D0" w:rsidRDefault="000418D0" w:rsidP="000418D0">
            <w:pPr>
              <w:jc w:val="center"/>
              <w:rPr>
                <w:rFonts w:ascii="Times New Roman" w:hAnsi="Times New Roman" w:cs="Times New Roman"/>
              </w:rPr>
            </w:pPr>
            <w:r w:rsidRPr="00D34A5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23FF5" w14:paraId="306638ED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E705300" w14:textId="77777777" w:rsidR="00CB6E96" w:rsidRDefault="00E5393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62D149E" w14:textId="17C88F84" w:rsidR="00CB6E96" w:rsidRDefault="00E5393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0418D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A7CE7B5" w14:textId="51ABD6D8" w:rsidR="00CB6E96" w:rsidRDefault="00E5393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0418D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4D203B0" w14:textId="1452C664" w:rsidR="00CB6E96" w:rsidRDefault="00E5393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0418D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7E45739" w14:textId="45355300" w:rsidR="00CB6E96" w:rsidRDefault="00E5393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0418D0">
              <w:rPr>
                <w:rFonts w:ascii="Times New Roman" w:hAnsi="Times New Roman" w:cs="Times New Roman" w:hint="eastAsia"/>
              </w:rPr>
              <w:t>；</w:t>
            </w:r>
          </w:p>
          <w:p w14:paraId="2DF2E8D8" w14:textId="1EEA2F1B" w:rsidR="00CB6E96" w:rsidRDefault="00E53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0418D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418D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ADB76B7" w14:textId="3BFC6D51" w:rsidR="00CB6E96" w:rsidRDefault="00E53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418D0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CA2ABE5" w14:textId="4F42ED5E" w:rsidR="00CB6E96" w:rsidRDefault="00EA6B4A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DD6741">
        <w:rPr>
          <w:noProof/>
        </w:rPr>
        <w:drawing>
          <wp:anchor distT="0" distB="0" distL="114300" distR="114300" simplePos="0" relativeHeight="251661312" behindDoc="0" locked="0" layoutInCell="1" allowOverlap="1" wp14:anchorId="19FDBBA9" wp14:editId="78821892">
            <wp:simplePos x="0" y="0"/>
            <wp:positionH relativeFrom="column">
              <wp:posOffset>4904014</wp:posOffset>
            </wp:positionH>
            <wp:positionV relativeFrom="paragraph">
              <wp:posOffset>119108</wp:posOffset>
            </wp:positionV>
            <wp:extent cx="653143" cy="40693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40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18282A30" wp14:editId="0A0AC317">
            <wp:simplePos x="0" y="0"/>
            <wp:positionH relativeFrom="column">
              <wp:posOffset>2857047</wp:posOffset>
            </wp:positionH>
            <wp:positionV relativeFrom="paragraph">
              <wp:posOffset>75838</wp:posOffset>
            </wp:positionV>
            <wp:extent cx="696685" cy="40763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5" cy="40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932">
        <w:rPr>
          <w:rFonts w:ascii="Times New Roman" w:eastAsia="宋体" w:hAnsi="Times New Roman" w:cs="Times New Roman" w:hint="eastAsia"/>
          <w:szCs w:val="21"/>
        </w:rPr>
        <w:t>审核日期：</w:t>
      </w:r>
      <w:r w:rsidR="000418D0">
        <w:rPr>
          <w:rFonts w:ascii="Times New Roman" w:eastAsia="宋体" w:hAnsi="Times New Roman" w:cs="Times New Roman" w:hint="eastAsia"/>
          <w:szCs w:val="21"/>
        </w:rPr>
        <w:t>2</w:t>
      </w:r>
      <w:r w:rsidR="000418D0">
        <w:rPr>
          <w:rFonts w:ascii="Times New Roman" w:eastAsia="宋体" w:hAnsi="Times New Roman" w:cs="Times New Roman"/>
          <w:szCs w:val="21"/>
        </w:rPr>
        <w:t>021</w:t>
      </w:r>
      <w:r w:rsidR="00E5393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53932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E53932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E53932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3</w:t>
      </w:r>
      <w:r w:rsidR="00E53932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E53932">
        <w:rPr>
          <w:rFonts w:ascii="Times New Roman" w:eastAsia="宋体" w:hAnsi="Times New Roman" w:cs="Times New Roman" w:hint="eastAsia"/>
          <w:szCs w:val="21"/>
        </w:rPr>
        <w:t>日</w:t>
      </w:r>
      <w:r w:rsidR="00E53932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53932">
        <w:rPr>
          <w:rFonts w:ascii="Times New Roman" w:eastAsia="宋体" w:hAnsi="Times New Roman" w:cs="Times New Roman" w:hint="eastAsia"/>
          <w:szCs w:val="21"/>
        </w:rPr>
        <w:t>审核员：</w:t>
      </w:r>
      <w:r w:rsidR="00E53932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53932">
        <w:rPr>
          <w:rFonts w:eastAsia="宋体" w:hint="eastAsia"/>
        </w:rPr>
        <w:t>企业</w:t>
      </w:r>
      <w:r w:rsidR="00E53932">
        <w:rPr>
          <w:rFonts w:hint="eastAsia"/>
        </w:rPr>
        <w:t>部门</w:t>
      </w:r>
      <w:r w:rsidR="00E5393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1DFA" w14:textId="77777777" w:rsidR="00640804" w:rsidRDefault="00640804">
      <w:r>
        <w:separator/>
      </w:r>
    </w:p>
  </w:endnote>
  <w:endnote w:type="continuationSeparator" w:id="0">
    <w:p w14:paraId="11737B82" w14:textId="77777777" w:rsidR="00640804" w:rsidRDefault="0064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01B9" w14:textId="77777777" w:rsidR="00640804" w:rsidRDefault="00640804">
      <w:r>
        <w:separator/>
      </w:r>
    </w:p>
  </w:footnote>
  <w:footnote w:type="continuationSeparator" w:id="0">
    <w:p w14:paraId="59C5982D" w14:textId="77777777" w:rsidR="00640804" w:rsidRDefault="0064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A328" w14:textId="77777777" w:rsidR="00CB6E96" w:rsidRDefault="00E5393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BBED640" wp14:editId="032E24D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B22373" w14:textId="77777777" w:rsidR="00CB6E96" w:rsidRDefault="00E5393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06DE99" w14:textId="77777777" w:rsidR="00CB6E96" w:rsidRDefault="00640804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C4788B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1AFC4A47" w14:textId="77777777" w:rsidR="00CB6E96" w:rsidRDefault="00E5393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393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2967C09" w14:textId="77777777" w:rsidR="00CB6E96" w:rsidRDefault="00640804">
    <w:pPr>
      <w:rPr>
        <w:sz w:val="18"/>
        <w:szCs w:val="18"/>
      </w:rPr>
    </w:pPr>
    <w:r>
      <w:rPr>
        <w:sz w:val="18"/>
      </w:rPr>
      <w:pict w14:anchorId="7F55D5E9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FF5"/>
    <w:rsid w:val="000418D0"/>
    <w:rsid w:val="000F7FF9"/>
    <w:rsid w:val="001A78F9"/>
    <w:rsid w:val="00214826"/>
    <w:rsid w:val="0023628D"/>
    <w:rsid w:val="00285712"/>
    <w:rsid w:val="004D5CB0"/>
    <w:rsid w:val="00640804"/>
    <w:rsid w:val="006F3233"/>
    <w:rsid w:val="00B84E98"/>
    <w:rsid w:val="00C77206"/>
    <w:rsid w:val="00DE2336"/>
    <w:rsid w:val="00E53932"/>
    <w:rsid w:val="00E77D65"/>
    <w:rsid w:val="00EA6B4A"/>
    <w:rsid w:val="00F2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5D97F83"/>
  <w15:docId w15:val="{E221AB1A-8CB4-4365-9E4D-795E32AC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579</Characters>
  <Application>Microsoft Office Word</Application>
  <DocSecurity>0</DocSecurity>
  <Lines>4</Lines>
  <Paragraphs>1</Paragraphs>
  <ScaleCrop>false</ScaleCrop>
  <Company>Aliyun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60</cp:revision>
  <cp:lastPrinted>2017-03-07T01:14:00Z</cp:lastPrinted>
  <dcterms:created xsi:type="dcterms:W3CDTF">2015-10-14T00:36:00Z</dcterms:created>
  <dcterms:modified xsi:type="dcterms:W3CDTF">2021-10-13T05:51:00Z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