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21727-2025-QEO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东源县源辉矿业有限公司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91441625MA52F9DH6U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东源县源辉矿业有限公司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东源县柳城镇柳城村山门坝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广东省河源市东源县柳城大街1号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E:石英制品（石英砂、石英粉）的加工、销售所涉及场所的相关环境管理活动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Q:石英制品（石英砂、石英粉）的加工、销售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O:石英制品（石英砂、石英粉）的加工、销售所涉及场所的相关职业健康安全管理活动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东源县源辉矿业有限公司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东源县柳城镇柳城村山门坝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广东省河源市东源县柳城大街1号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E:石英制品（石英砂、石英粉）的加工、销售所涉及场所的相关环境管理活动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Q:石英制品（石英砂、石英粉）的加工、销售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O:石英制品（石英砂、石英粉）的加工、销售所涉及场所的相关职业健康安全管理活动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50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