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A25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2021-08-23T07:04:15Z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9651F2D4149746C2807C6BAB79845FD4</vt:lpwstr>
  </property>
</Properties>
</file>