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华章实业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克勤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6日 上午至2021年08月2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