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北京天风智维新能源科技有限公司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宋明珠、牛晓光、于立秋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40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