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0124-2018-2021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西安思坦仪器股份有限公司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2021年08月10日 上午至2021年08月10日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CB76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123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2021-08-10T08:09:52Z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2127B38BDDB1430EA39E4E9602411AA0</vt:lpwstr>
  </property>
</Properties>
</file>