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O:监查2,E:监查2,Q:监查2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河北桑莱特检测技术服务有限公司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