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0763-2021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</w:p>
          <w:p>
            <w:pPr>
              <w:bidi w:val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01，02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96520</wp:posOffset>
            </wp:positionV>
            <wp:extent cx="633095" cy="427355"/>
            <wp:effectExtent l="0" t="0" r="1905" b="4445"/>
            <wp:wrapNone/>
            <wp:docPr id="1" name="图片 2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2021.08.01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93B2A"/>
    <w:rsid w:val="168F24A4"/>
    <w:rsid w:val="1E6C0D07"/>
    <w:rsid w:val="7D732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2021-08-01T03:28:59Z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E6014BB4DED14EF28F380D2AFA8A2977</vt:lpwstr>
  </property>
</Properties>
</file>