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D2A28"/>
    <w:rsid w:val="4FB77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2021-07-22T07:28:00Z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79F4C85A7F304708800A6864A5C90CBF</vt:lpwstr>
  </property>
</Properties>
</file>