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2653" w:rsidRDefault="00B32A02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</w:t>
      </w:r>
      <w:r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a3"/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900"/>
        <w:gridCol w:w="943"/>
        <w:gridCol w:w="6047"/>
        <w:gridCol w:w="2033"/>
      </w:tblGrid>
      <w:tr w:rsidR="009C3261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B32A02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 w:rsidRDefault="00B32A02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重庆三峡地质工程技术有限公司</w:t>
            </w:r>
            <w:bookmarkEnd w:id="0"/>
          </w:p>
        </w:tc>
      </w:tr>
      <w:tr w:rsidR="009C3261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B32A02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 w:rsidRDefault="002A6265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 w:rsidR="00B32A02">
              <w:rPr>
                <w:b/>
                <w:spacing w:val="-2"/>
                <w:szCs w:val="21"/>
              </w:rPr>
              <w:t>QMS</w:t>
            </w:r>
            <w:r w:rsidR="00B32A02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="00B32A02">
              <w:rPr>
                <w:rFonts w:hint="eastAsia"/>
                <w:b/>
                <w:szCs w:val="21"/>
              </w:rPr>
              <w:t>■</w:t>
            </w:r>
            <w:bookmarkEnd w:id="1"/>
            <w:r w:rsidR="00B32A02">
              <w:rPr>
                <w:b/>
                <w:spacing w:val="-2"/>
                <w:szCs w:val="21"/>
              </w:rPr>
              <w:t>EMS</w:t>
            </w:r>
            <w:r w:rsidR="00B32A02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="00B32A02">
              <w:rPr>
                <w:rFonts w:hint="eastAsia"/>
                <w:b/>
                <w:szCs w:val="21"/>
              </w:rPr>
              <w:t>■</w:t>
            </w:r>
            <w:bookmarkEnd w:id="2"/>
            <w:r w:rsidR="00B32A02">
              <w:rPr>
                <w:b/>
                <w:spacing w:val="-2"/>
                <w:szCs w:val="21"/>
              </w:rPr>
              <w:t>OHSMS</w:t>
            </w:r>
          </w:p>
          <w:p w:rsidR="00CB2653" w:rsidRDefault="00B32A02">
            <w:bookmarkStart w:id="3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="009C3261" w:rsidRPr="00A74EE1" w:rsidRDefault="00B32A02">
            <w:pPr>
              <w:rPr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="009C3261" w:rsidRPr="00A74EE1" w:rsidRDefault="00B32A02">
            <w:pPr>
              <w:rPr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 w:rsidR="009C3261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B32A02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B32A02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B32A02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R="009C3261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2A6265">
            <w:pPr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2A6265" w:rsidP="002A6265">
            <w:pPr>
              <w:ind w:firstLineChars="200" w:firstLine="422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未提供</w:t>
            </w:r>
            <w:r w:rsidRPr="002A6265">
              <w:rPr>
                <w:rFonts w:ascii="方正仿宋简体" w:eastAsia="方正仿宋简体" w:hint="eastAsia"/>
                <w:b/>
              </w:rPr>
              <w:t>测量记录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B32A02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R="009C3261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2A6265">
            <w:r>
              <w:rPr>
                <w:rFonts w:hint="eastAsia"/>
              </w:rPr>
              <w:t xml:space="preserve"> </w:t>
            </w:r>
            <w:r>
              <w:t xml:space="preserve">  2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2A6265"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 w:rsidRPr="002A6265">
              <w:rPr>
                <w:rFonts w:ascii="方正仿宋简体" w:eastAsia="方正仿宋简体" w:hint="eastAsia"/>
                <w:b/>
              </w:rPr>
              <w:t>已完工项目未对顾客财产砂和砂石料进行记录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B32A02"/>
        </w:tc>
      </w:tr>
      <w:tr w:rsidR="009C3261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2A6265">
            <w:r>
              <w:rPr>
                <w:rFonts w:hint="eastAsia"/>
              </w:rPr>
              <w:t xml:space="preserve"> </w:t>
            </w:r>
            <w:r>
              <w:t xml:space="preserve">  </w:t>
            </w:r>
            <w:bookmarkStart w:id="4" w:name="_GoBack"/>
            <w:bookmarkEnd w:id="4"/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B32A02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B32A02"/>
        </w:tc>
      </w:tr>
      <w:tr w:rsidR="009C3261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B32A02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B32A02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B32A02"/>
        </w:tc>
      </w:tr>
      <w:tr w:rsidR="009C3261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B32A02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B32A02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B32A02"/>
        </w:tc>
      </w:tr>
      <w:tr w:rsidR="009C3261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B32A02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B32A02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B32A02"/>
        </w:tc>
      </w:tr>
      <w:tr w:rsidR="009C3261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B32A02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B32A02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B32A02"/>
        </w:tc>
      </w:tr>
      <w:tr w:rsidR="009C3261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B32A02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B32A02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B32A02"/>
        </w:tc>
      </w:tr>
      <w:tr w:rsidR="009C3261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B32A02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B32A02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B32A02"/>
        </w:tc>
      </w:tr>
      <w:tr w:rsidR="009C3261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B32A02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B32A02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B32A02"/>
        </w:tc>
      </w:tr>
      <w:tr w:rsidR="009C3261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B32A02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B32A02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B32A02"/>
        </w:tc>
      </w:tr>
      <w:tr w:rsidR="009C3261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B32A02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B32A02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B32A02"/>
        </w:tc>
      </w:tr>
      <w:tr w:rsidR="009C3261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B32A02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B32A02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B32A02"/>
        </w:tc>
      </w:tr>
      <w:tr w:rsidR="009C3261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B32A02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B32A02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B32A02"/>
        </w:tc>
      </w:tr>
      <w:tr w:rsidR="009C3261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B32A02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B32A02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B32A02"/>
        </w:tc>
      </w:tr>
      <w:tr w:rsidR="009C3261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B32A02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B32A02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B32A02"/>
        </w:tc>
      </w:tr>
      <w:tr w:rsidR="009C3261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B32A02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B32A02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B32A02"/>
        </w:tc>
      </w:tr>
    </w:tbl>
    <w:p w:rsidR="00CB2653" w:rsidRDefault="00B32A02"/>
    <w:sectPr w:rsidR="00CB2653" w:rsidSect="001C32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2A02" w:rsidRDefault="00B32A02">
      <w:r>
        <w:separator/>
      </w:r>
    </w:p>
  </w:endnote>
  <w:endnote w:type="continuationSeparator" w:id="0">
    <w:p w:rsidR="00B32A02" w:rsidRDefault="00B32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13FF" w:rsidRDefault="00B32A0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13FF" w:rsidRDefault="00B32A02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13FF" w:rsidRDefault="00B32A0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2A02" w:rsidRDefault="00B32A02">
      <w:r>
        <w:separator/>
      </w:r>
    </w:p>
  </w:footnote>
  <w:footnote w:type="continuationSeparator" w:id="0">
    <w:p w:rsidR="00B32A02" w:rsidRDefault="00B32A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13FF" w:rsidRDefault="00B32A0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43C8" w:rsidRPr="00390345" w:rsidRDefault="00B32A02" w:rsidP="00D043C8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RDefault="00B32A02" w:rsidP="00F65B2E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4.05pt;margin-top:2.2pt;width:168.2pt;height:19.9pt;z-index:251658240" stroked="f">
          <v:textbox>
            <w:txbxContent>
              <w:p w:rsidR="00D043C8" w:rsidRPr="000B51BD" w:rsidRDefault="00B32A02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</w:t>
                </w:r>
                <w:r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>Beijing International Standard united Certification Co.,Ltd.</w:t>
    </w:r>
  </w:p>
  <w:p w:rsidR="00D043C8" w:rsidRDefault="00B32A02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05pt;height:0;z-index:251659264" o:connectortype="straight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13FF" w:rsidRDefault="00B32A0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3261"/>
    <w:rsid w:val="002A6265"/>
    <w:rsid w:val="009C3261"/>
    <w:rsid w:val="00B32A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2CB71871"/>
  <w15:docId w15:val="{A734F0F0-24C2-4A26-A440-ED70881EF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212</Characters>
  <Application>Microsoft Office Word</Application>
  <DocSecurity>0</DocSecurity>
  <Lines>1</Lines>
  <Paragraphs>1</Paragraphs>
  <ScaleCrop>false</ScaleCrop>
  <Company>China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闫俊然</cp:lastModifiedBy>
  <cp:revision>14</cp:revision>
  <dcterms:created xsi:type="dcterms:W3CDTF">2016-08-11T01:15:00Z</dcterms:created>
  <dcterms:modified xsi:type="dcterms:W3CDTF">2019-11-18T13:44:00Z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