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南昌固特家具制造有限责任公司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江西省南昌市经济技术开发区高椅山二路558号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丁玲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17779152916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丁玲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0017-2020-S-2021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学生公寓床、医院钢质门、桌椅、钢制门的售后服务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2021年07月12日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2021年07月12日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2019-S1SC-1068076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