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0124-2020-2021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赢胜节能集团有限公司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2021年07月13日 上午至2021年07月13日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新增认证证书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C45A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130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2021-07-13T05:56:05Z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