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D123D" w14:textId="77777777" w:rsidR="00E37496" w:rsidRDefault="006A387D" w:rsidP="000C2D9B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14:paraId="50B18D9E" w14:textId="7DDA3BEA" w:rsidR="00E37496" w:rsidRDefault="006A387D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0020-2017-QJEO-2019</w:t>
      </w:r>
      <w:bookmarkEnd w:id="0"/>
      <w:r>
        <w:rPr>
          <w:rFonts w:hint="eastAsia"/>
          <w:b/>
          <w:szCs w:val="21"/>
        </w:rPr>
        <w:t xml:space="preserve">      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山东临朐市政工程有限公司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440"/>
        <w:gridCol w:w="1803"/>
        <w:gridCol w:w="140"/>
        <w:gridCol w:w="2410"/>
        <w:gridCol w:w="2493"/>
      </w:tblGrid>
      <w:tr w:rsidR="00466340" w14:paraId="2B4062CF" w14:textId="77777777">
        <w:trPr>
          <w:trHeight w:val="458"/>
        </w:trPr>
        <w:tc>
          <w:tcPr>
            <w:tcW w:w="4788" w:type="dxa"/>
            <w:gridSpan w:val="3"/>
            <w:vAlign w:val="center"/>
          </w:tcPr>
          <w:p w14:paraId="4692CFF9" w14:textId="77777777" w:rsidR="00E37496" w:rsidRDefault="006A387D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14:paraId="09415AAD" w14:textId="77777777" w:rsidR="00E37496" w:rsidRDefault="006A387D"/>
        </w:tc>
      </w:tr>
      <w:tr w:rsidR="00466340" w14:paraId="31E7D609" w14:textId="77777777">
        <w:trPr>
          <w:trHeight w:val="1847"/>
        </w:trPr>
        <w:tc>
          <w:tcPr>
            <w:tcW w:w="4788" w:type="dxa"/>
            <w:gridSpan w:val="3"/>
          </w:tcPr>
          <w:p w14:paraId="601B6F5F" w14:textId="77777777" w:rsidR="00E37496" w:rsidRDefault="006A387D" w:rsidP="000C2D9B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14:paraId="178C76FE" w14:textId="77777777" w:rsidR="00E37496" w:rsidRDefault="006A387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14:paraId="02BD9BD5" w14:textId="77777777" w:rsidR="00E37496" w:rsidRDefault="006A387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14:paraId="3F0FFEA4" w14:textId="77777777" w:rsidR="00E37496" w:rsidRDefault="006A387D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14:paraId="63A89F43" w14:textId="77777777" w:rsidR="00E37496" w:rsidRDefault="006A387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14:paraId="56F2BB55" w14:textId="77777777" w:rsidR="00E37496" w:rsidRDefault="006A387D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14:paraId="39099E98" w14:textId="77777777" w:rsidR="00E37496" w:rsidRDefault="006A387D">
            <w:pPr>
              <w:rPr>
                <w:szCs w:val="21"/>
              </w:rPr>
            </w:pPr>
          </w:p>
          <w:p w14:paraId="41160A94" w14:textId="77777777" w:rsidR="00E37496" w:rsidRDefault="006A387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14:paraId="05A0B60C" w14:textId="77777777" w:rsidR="00E37496" w:rsidRDefault="006A387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14:paraId="01749B84" w14:textId="77777777" w:rsidR="00E37496" w:rsidRDefault="006A387D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14:paraId="717ED06C" w14:textId="77777777" w:rsidR="00E37496" w:rsidRDefault="006A387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 xml:space="preserve">S: 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  <w:p w14:paraId="290EA54A" w14:textId="77777777" w:rsidR="00E37496" w:rsidRDefault="006A387D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</w:t>
            </w:r>
            <w:r w:rsidRPr="005057C4"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466340" w14:paraId="0F1FC9D9" w14:textId="77777777">
        <w:trPr>
          <w:trHeight w:val="1365"/>
        </w:trPr>
        <w:tc>
          <w:tcPr>
            <w:tcW w:w="4788" w:type="dxa"/>
            <w:gridSpan w:val="3"/>
          </w:tcPr>
          <w:p w14:paraId="260ADC0E" w14:textId="77777777" w:rsidR="00E37496" w:rsidRDefault="006A387D" w:rsidP="000C2D9B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14:paraId="09A8D530" w14:textId="77777777" w:rsidR="00F6122D" w:rsidRDefault="006A387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14:paraId="2D074C95" w14:textId="77777777" w:rsidR="00E37496" w:rsidRDefault="006A387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14:paraId="0C11C82C" w14:textId="77777777" w:rsidR="00E37496" w:rsidRDefault="006A387D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14:paraId="213903DF" w14:textId="77777777" w:rsidR="00E37496" w:rsidRDefault="006A387D" w:rsidP="000C2D9B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14:paraId="23564B38" w14:textId="77777777" w:rsidR="00E37496" w:rsidRDefault="006A387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14:paraId="40906894" w14:textId="77777777" w:rsidR="00E37496" w:rsidRDefault="006A387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14:paraId="7F08C94F" w14:textId="77777777" w:rsidR="00E37496" w:rsidRDefault="006A387D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466340" w14:paraId="620688C3" w14:textId="77777777">
        <w:trPr>
          <w:trHeight w:val="4823"/>
        </w:trPr>
        <w:tc>
          <w:tcPr>
            <w:tcW w:w="9831" w:type="dxa"/>
            <w:gridSpan w:val="6"/>
          </w:tcPr>
          <w:p w14:paraId="518F3DE8" w14:textId="534ECE1D" w:rsidR="00E37496" w:rsidRDefault="006A387D" w:rsidP="000C2D9B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proofErr w:type="gramStart"/>
            <w:r>
              <w:rPr>
                <w:rFonts w:hint="eastAsia"/>
                <w:szCs w:val="21"/>
              </w:rPr>
              <w:t>原依据</w:t>
            </w:r>
            <w:proofErr w:type="gramEnd"/>
            <w:r>
              <w:rPr>
                <w:rFonts w:hint="eastAsia"/>
                <w:szCs w:val="21"/>
              </w:rPr>
              <w:t>标准：</w:t>
            </w:r>
            <w:r w:rsidR="001B067F">
              <w:rPr>
                <w:rFonts w:hint="eastAsia"/>
                <w:szCs w:val="21"/>
              </w:rPr>
              <w:t>G</w:t>
            </w:r>
            <w:r w:rsidR="001B067F">
              <w:rPr>
                <w:szCs w:val="21"/>
              </w:rPr>
              <w:t>B/T50430-</w:t>
            </w:r>
            <w:proofErr w:type="gramStart"/>
            <w:r w:rsidR="001B067F">
              <w:rPr>
                <w:szCs w:val="21"/>
              </w:rPr>
              <w:t>2007;GB</w:t>
            </w:r>
            <w:proofErr w:type="gramEnd"/>
            <w:r w:rsidR="001B067F">
              <w:rPr>
                <w:szCs w:val="21"/>
              </w:rPr>
              <w:t>/T28001-2011</w:t>
            </w:r>
          </w:p>
          <w:p w14:paraId="7F46D055" w14:textId="7038331E" w:rsidR="00E37496" w:rsidRDefault="006A387D">
            <w:pPr>
              <w:rPr>
                <w:szCs w:val="21"/>
                <w:u w:val="single"/>
              </w:rPr>
            </w:pPr>
            <w:proofErr w:type="gramStart"/>
            <w:r>
              <w:rPr>
                <w:rFonts w:hint="eastAsia"/>
                <w:szCs w:val="21"/>
              </w:rPr>
              <w:t>现依据</w:t>
            </w:r>
            <w:proofErr w:type="gramEnd"/>
            <w:r>
              <w:rPr>
                <w:rFonts w:hint="eastAsia"/>
                <w:szCs w:val="21"/>
              </w:rPr>
              <w:t>标准为：</w:t>
            </w:r>
            <w:r w:rsidR="001B067F">
              <w:rPr>
                <w:rFonts w:hint="eastAsia"/>
                <w:szCs w:val="21"/>
              </w:rPr>
              <w:t xml:space="preserve"> </w:t>
            </w:r>
            <w:r w:rsidR="001B067F">
              <w:rPr>
                <w:rFonts w:hint="eastAsia"/>
                <w:szCs w:val="21"/>
              </w:rPr>
              <w:t>G</w:t>
            </w:r>
            <w:r w:rsidR="001B067F">
              <w:rPr>
                <w:szCs w:val="21"/>
              </w:rPr>
              <w:t>B/T50430-</w:t>
            </w:r>
            <w:proofErr w:type="gramStart"/>
            <w:r w:rsidR="001B067F">
              <w:rPr>
                <w:szCs w:val="21"/>
              </w:rPr>
              <w:t>20</w:t>
            </w:r>
            <w:r w:rsidR="001B067F">
              <w:rPr>
                <w:szCs w:val="21"/>
              </w:rPr>
              <w:t>1</w:t>
            </w:r>
            <w:r w:rsidR="001B067F">
              <w:rPr>
                <w:szCs w:val="21"/>
              </w:rPr>
              <w:t>7</w:t>
            </w:r>
            <w:r w:rsidR="001B067F">
              <w:rPr>
                <w:szCs w:val="21"/>
              </w:rPr>
              <w:t>;ISO</w:t>
            </w:r>
            <w:proofErr w:type="gramEnd"/>
            <w:r w:rsidR="001B067F">
              <w:rPr>
                <w:szCs w:val="21"/>
              </w:rPr>
              <w:t>45001:2018</w:t>
            </w:r>
          </w:p>
          <w:p w14:paraId="5AB35206" w14:textId="77777777" w:rsidR="00E37496" w:rsidRDefault="006A387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14:paraId="2C5EA7D7" w14:textId="77777777" w:rsidR="00E37496" w:rsidRPr="000615E3" w:rsidRDefault="006A387D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14:paraId="4659C004" w14:textId="77777777" w:rsidR="00264355" w:rsidRDefault="006A387D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14:paraId="7C283C48" w14:textId="77777777" w:rsidR="00E37496" w:rsidRDefault="006A387D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14:paraId="2E9D8666" w14:textId="77777777" w:rsidR="00E37496" w:rsidRDefault="006A387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14:paraId="6C39D4CA" w14:textId="77777777" w:rsidR="00E37496" w:rsidRDefault="006A387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14:paraId="01A52C24" w14:textId="77777777" w:rsidR="00E37496" w:rsidRDefault="006A387D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14:paraId="389B2424" w14:textId="77777777" w:rsidR="00E37496" w:rsidRPr="004A6702" w:rsidRDefault="006A387D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14:paraId="32C6425C" w14:textId="77777777" w:rsidR="00795617" w:rsidRDefault="006A387D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14:paraId="7AEC9B16" w14:textId="77777777" w:rsidR="00E37496" w:rsidRDefault="006A387D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466340" w14:paraId="7658B05E" w14:textId="77777777">
        <w:trPr>
          <w:trHeight w:val="2640"/>
        </w:trPr>
        <w:tc>
          <w:tcPr>
            <w:tcW w:w="9831" w:type="dxa"/>
            <w:gridSpan w:val="6"/>
          </w:tcPr>
          <w:p w14:paraId="2FB97EBA" w14:textId="77777777" w:rsidR="00E37496" w:rsidRDefault="006A387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14:paraId="7A3F6FE5" w14:textId="77777777" w:rsidR="00E37496" w:rsidRDefault="006A387D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14:paraId="6EB4AB96" w14:textId="77777777" w:rsidR="00E37496" w:rsidRDefault="006A387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14:paraId="24277C06" w14:textId="77777777" w:rsidR="00E37496" w:rsidRDefault="006A387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14:paraId="19CDC6A0" w14:textId="77777777" w:rsidR="00E37496" w:rsidRDefault="006A387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bookmarkStart w:id="2" w:name="_GoBack"/>
            <w:bookmarkEnd w:id="2"/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14:paraId="0649B6CE" w14:textId="77777777" w:rsidR="00E37496" w:rsidRDefault="006A387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14:paraId="54F6A5AC" w14:textId="77777777" w:rsidR="00E37496" w:rsidRDefault="006A387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14:paraId="153E911A" w14:textId="77777777" w:rsidR="00E37496" w:rsidRDefault="006A387D">
            <w:pPr>
              <w:rPr>
                <w:szCs w:val="21"/>
                <w:u w:val="single"/>
              </w:rPr>
            </w:pPr>
          </w:p>
          <w:p w14:paraId="1C514F37" w14:textId="77777777" w:rsidR="00E37496" w:rsidRDefault="006A387D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</w:p>
        </w:tc>
      </w:tr>
      <w:tr w:rsidR="00466340" w14:paraId="2CDED26E" w14:textId="77777777">
        <w:trPr>
          <w:trHeight w:val="165"/>
        </w:trPr>
        <w:tc>
          <w:tcPr>
            <w:tcW w:w="9831" w:type="dxa"/>
            <w:gridSpan w:val="6"/>
          </w:tcPr>
          <w:p w14:paraId="4372F99D" w14:textId="77777777" w:rsidR="00E37496" w:rsidRDefault="006A387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466340" w14:paraId="701A1E9B" w14:textId="77777777" w:rsidTr="00264355">
        <w:trPr>
          <w:trHeight w:val="1364"/>
        </w:trPr>
        <w:tc>
          <w:tcPr>
            <w:tcW w:w="1545" w:type="dxa"/>
          </w:tcPr>
          <w:p w14:paraId="7B3B89FE" w14:textId="77777777" w:rsidR="00264355" w:rsidRDefault="006A387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3629D2C7" w14:textId="77777777" w:rsidR="00264355" w:rsidRDefault="006A387D">
            <w:pPr>
              <w:rPr>
                <w:b/>
                <w:szCs w:val="21"/>
              </w:rPr>
            </w:pPr>
          </w:p>
          <w:p w14:paraId="7D87FFB8" w14:textId="77777777" w:rsidR="00264355" w:rsidRDefault="006A387D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14:paraId="656A3778" w14:textId="77777777" w:rsidR="00264355" w:rsidRDefault="006A387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14:paraId="36DED9BA" w14:textId="77777777" w:rsidR="00264355" w:rsidRDefault="006A387D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14:paraId="1E5373F6" w14:textId="77777777" w:rsidR="00264355" w:rsidRDefault="006A387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02947179" w14:textId="77777777" w:rsidR="00264355" w:rsidRDefault="006A387D" w:rsidP="00872626">
            <w:pPr>
              <w:rPr>
                <w:szCs w:val="21"/>
              </w:rPr>
            </w:pPr>
          </w:p>
          <w:p w14:paraId="13D1DEEA" w14:textId="77777777" w:rsidR="00264355" w:rsidRPr="00872626" w:rsidRDefault="006A387D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14:paraId="75617413" w14:textId="77777777" w:rsidR="00264355" w:rsidRDefault="006A387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14:paraId="36AEEF2B" w14:textId="77777777" w:rsidR="00264355" w:rsidRDefault="006A387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14:paraId="35152648" w14:textId="77777777" w:rsidR="00E37496" w:rsidRDefault="006A387D">
      <w:pPr>
        <w:tabs>
          <w:tab w:val="left" w:pos="360"/>
        </w:tabs>
        <w:snapToGrid w:val="0"/>
      </w:pPr>
    </w:p>
    <w:sectPr w:rsidR="00E37496" w:rsidSect="008079FD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CF4445" w14:textId="77777777" w:rsidR="006A387D" w:rsidRDefault="006A387D">
      <w:r>
        <w:separator/>
      </w:r>
    </w:p>
  </w:endnote>
  <w:endnote w:type="continuationSeparator" w:id="0">
    <w:p w14:paraId="2A138E47" w14:textId="77777777" w:rsidR="006A387D" w:rsidRDefault="006A3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3C48B7" w14:textId="77777777" w:rsidR="006A387D" w:rsidRDefault="006A387D">
      <w:r>
        <w:separator/>
      </w:r>
    </w:p>
  </w:footnote>
  <w:footnote w:type="continuationSeparator" w:id="0">
    <w:p w14:paraId="1C52B22B" w14:textId="77777777" w:rsidR="006A387D" w:rsidRDefault="006A3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A7D3F" w14:textId="77777777" w:rsidR="005347BB" w:rsidRPr="00390345" w:rsidRDefault="006A387D" w:rsidP="005347BB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 wp14:anchorId="29DD3CB9" wp14:editId="276F5229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D63BF0A" w14:textId="77777777" w:rsidR="005347BB" w:rsidRPr="005347BB" w:rsidRDefault="006A387D" w:rsidP="00770C41">
    <w:pPr>
      <w:pStyle w:val="a5"/>
      <w:pBdr>
        <w:bottom w:val="nil"/>
      </w:pBdr>
      <w:spacing w:line="320" w:lineRule="exact"/>
      <w:ind w:firstLineChars="400" w:firstLine="720"/>
      <w:jc w:val="left"/>
    </w:pPr>
    <w:r>
      <w:pict w14:anchorId="74AFB74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14:paraId="1416E41B" w14:textId="77777777" w:rsidR="005347BB" w:rsidRPr="000B51BD" w:rsidRDefault="006A387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00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Pr="00390345">
      <w:rPr>
        <w:rStyle w:val="CharChar1"/>
        <w:rFonts w:hint="default"/>
        <w:w w:val="90"/>
      </w:rPr>
      <w:t>Co.,Ltd</w:t>
    </w:r>
    <w:proofErr w:type="spellEnd"/>
    <w:r w:rsidRPr="00390345">
      <w:rPr>
        <w:rStyle w:val="CharChar1"/>
        <w:rFonts w:hint="default"/>
        <w:w w:val="90"/>
      </w:rPr>
      <w:t>.</w:t>
    </w:r>
    <w:bookmarkEnd w:id="3"/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6340"/>
    <w:rsid w:val="001B067F"/>
    <w:rsid w:val="00466340"/>
    <w:rsid w:val="006A3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4584460E"/>
  <w15:docId w15:val="{30119436-03E1-4376-B00E-CEA21A37B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a6">
    <w:name w:val="页眉 字符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130</Words>
  <Characters>745</Characters>
  <Application>Microsoft Office Word</Application>
  <DocSecurity>0</DocSecurity>
  <Lines>6</Lines>
  <Paragraphs>1</Paragraphs>
  <ScaleCrop>false</ScaleCrop>
  <Company>番茄花园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闫俊然</cp:lastModifiedBy>
  <cp:revision>43</cp:revision>
  <cp:lastPrinted>2016-01-28T05:47:00Z</cp:lastPrinted>
  <dcterms:created xsi:type="dcterms:W3CDTF">2019-04-22T04:30:00Z</dcterms:created>
  <dcterms:modified xsi:type="dcterms:W3CDTF">2019-12-04T01:22:00Z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