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重庆市沙坪坝区贝达机械厂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2021年07月04日 上午至2021年07月04日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