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70E5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206F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70E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70E53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内蒙古联创嘉业精密机械制造有限公司</w:t>
            </w:r>
            <w:bookmarkEnd w:id="0"/>
          </w:p>
        </w:tc>
      </w:tr>
      <w:tr w:rsidR="00F206F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0E5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内蒙古自治区包头市青山区装备制造产业园区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二期</w:t>
            </w:r>
            <w:r>
              <w:rPr>
                <w:rFonts w:asciiTheme="minorEastAsia" w:eastAsiaTheme="minorEastAsia" w:hAnsiTheme="minorEastAsia"/>
                <w:sz w:val="20"/>
              </w:rPr>
              <w:t>)A2</w:t>
            </w:r>
            <w:r>
              <w:rPr>
                <w:rFonts w:asciiTheme="minorEastAsia" w:eastAsiaTheme="minorEastAsia" w:hAnsiTheme="minorEastAsia"/>
                <w:sz w:val="20"/>
              </w:rPr>
              <w:t>路东南角部分场地</w:t>
            </w:r>
            <w:bookmarkEnd w:id="1"/>
          </w:p>
        </w:tc>
      </w:tr>
      <w:tr w:rsidR="00F206F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70E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70E53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C70E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70E5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17084749777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70E5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041030</w:t>
            </w:r>
            <w:bookmarkEnd w:id="4"/>
          </w:p>
        </w:tc>
      </w:tr>
      <w:tr w:rsidR="00F206F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70E5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70E53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C70E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70E53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70E5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206F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70E5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70E5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206F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70E5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0E5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206F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70E53" w:rsidP="000C307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C70E53" w:rsidP="000C307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70E53" w:rsidP="000C307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C70E53" w:rsidP="000C307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70E53" w:rsidP="000C307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70E53" w:rsidP="000C307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70E53" w:rsidP="000C307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206F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70E5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机械加工及锻压加工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70E5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17.09.00;17.10.02</w:t>
            </w:r>
            <w:bookmarkEnd w:id="14"/>
          </w:p>
        </w:tc>
      </w:tr>
      <w:tr w:rsidR="00F206F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70E5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 xml:space="preserve">GB/T </w:t>
            </w:r>
            <w:r w:rsidRPr="00272FFB">
              <w:rPr>
                <w:rFonts w:hint="eastAsia"/>
                <w:b/>
                <w:sz w:val="20"/>
                <w:lang w:val="de-DE"/>
              </w:rPr>
              <w:t>19001-2016idtISO 9001:2015</w:t>
            </w:r>
            <w:bookmarkEnd w:id="15"/>
          </w:p>
        </w:tc>
      </w:tr>
      <w:tr w:rsidR="00F206F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0E53" w:rsidP="000C30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206F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70E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206FE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70E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206F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206F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C70E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206FE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</w:tr>
      <w:tr w:rsidR="00F206FE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</w:tr>
      <w:tr w:rsidR="00F206FE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</w:tr>
      <w:tr w:rsidR="00F206FE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70E5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206F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70E53" w:rsidP="00272FFB"/>
        </w:tc>
      </w:tr>
      <w:tr w:rsidR="00F206F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70E53" w:rsidP="00272FFB"/>
        </w:tc>
      </w:tr>
      <w:tr w:rsidR="00F206F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70E5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C70E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70E53" w:rsidP="00272FFB"/>
        </w:tc>
      </w:tr>
    </w:tbl>
    <w:p w:rsidR="000401FF" w:rsidRDefault="00C70E53" w:rsidP="000C307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0C307A" w:rsidTr="000C307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07A" w:rsidRDefault="000C307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07A" w:rsidRDefault="000C307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07A" w:rsidRDefault="000C307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C307A" w:rsidRDefault="000C307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0C307A" w:rsidTr="000C307A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</w:t>
            </w:r>
            <w:r w:rsidR="0005603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月1</w:t>
            </w:r>
            <w:r w:rsidR="0005603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08：30-09：30</w:t>
            </w: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51A58" w:rsidRDefault="00F51A5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51A58" w:rsidRDefault="00F51A5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B0A46" w:rsidRDefault="000B0A4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14：00-17:00</w:t>
            </w:r>
          </w:p>
          <w:p w:rsidR="000B0A46" w:rsidRDefault="000B0A4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B0A46" w:rsidRDefault="000B0A4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</w:t>
            </w:r>
            <w:r w:rsidR="0005603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月1</w:t>
            </w:r>
            <w:r w:rsidR="0005603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 w:rsidP="000B0A4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A5339" w:rsidRDefault="009A533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A5339" w:rsidRDefault="009A533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51A58" w:rsidRDefault="00F51A5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51A58" w:rsidRDefault="00F51A5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51A58" w:rsidRDefault="00F51A5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51A58" w:rsidRDefault="00F51A5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9A5339" w:rsidRDefault="009A53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bookmarkStart w:id="17" w:name="_GoBack"/>
            <w:bookmarkEnd w:id="17"/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F51A58" w:rsidRDefault="00F51A5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部门职责和权限；目标实现情况；与产品和服务有关要求的确定；外部提供过程、产品及产品的控制；顾客财产；交付后活动；顾客满意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8.4  8.5.3 8.5.5  9.1.2 </w:t>
            </w:r>
          </w:p>
          <w:p w:rsidR="00F51A58" w:rsidRDefault="00F51A5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  7.1.4 8.1  8.5.1 8.5.2 8.5.4 8.5.6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   8.3   8.6  8.7  10.2</w:t>
            </w: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C307A" w:rsidRDefault="000C307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0C307A" w:rsidRDefault="000C307A" w:rsidP="000B0A4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 12:00-1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0B0A4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0午餐时间</w:t>
            </w:r>
          </w:p>
        </w:tc>
      </w:tr>
    </w:tbl>
    <w:p w:rsidR="000401FF" w:rsidRPr="000C307A" w:rsidRDefault="00C70E53" w:rsidP="000C307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0C307A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53" w:rsidRDefault="00C70E53">
      <w:r>
        <w:separator/>
      </w:r>
    </w:p>
  </w:endnote>
  <w:endnote w:type="continuationSeparator" w:id="0">
    <w:p w:rsidR="00C70E53" w:rsidRDefault="00C7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53" w:rsidRDefault="00C70E53">
      <w:r>
        <w:separator/>
      </w:r>
    </w:p>
  </w:footnote>
  <w:footnote w:type="continuationSeparator" w:id="0">
    <w:p w:rsidR="00C70E53" w:rsidRDefault="00C70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70E5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70E53" w:rsidP="000C307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C70E5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70E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6FE"/>
    <w:rsid w:val="00056035"/>
    <w:rsid w:val="000B0A46"/>
    <w:rsid w:val="000C307A"/>
    <w:rsid w:val="009A5339"/>
    <w:rsid w:val="00C70E53"/>
    <w:rsid w:val="00F206FE"/>
    <w:rsid w:val="00F5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284</Words>
  <Characters>1620</Characters>
  <Application>Microsoft Office Word</Application>
  <DocSecurity>0</DocSecurity>
  <Lines>13</Lines>
  <Paragraphs>3</Paragraphs>
  <ScaleCrop>false</ScaleCrop>
  <Company>微软中国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61</cp:revision>
  <dcterms:created xsi:type="dcterms:W3CDTF">2015-06-17T14:31:00Z</dcterms:created>
  <dcterms:modified xsi:type="dcterms:W3CDTF">2019-11-12T02:05:00Z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