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河北大正工程咨询有限公司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未能提供对劳保用品供方进行评价的证据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33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2021-07-10T06:13:16Z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