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涿州海泰浦精密机械有限公司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91130681MAE9QFPN0G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涿州海泰浦精密机械有限公司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河北省保定市涿州市桃园区办事处西坛村村南光明路52号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河北省保定市涿州市桃园区办事处西坛村村南光明路52号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Q:螺杆包套，筒体包套，推力盘包套，铝包套，不锈钢包套的生产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涿州海泰浦精密机械有限公司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河北省保定市涿州市桃园区办事处西坛村村南光明路52号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河北省保定市涿州市桃园区办事处西坛村村南光明路52号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Q:螺杆包套，筒体包套，推力盘包套，铝包套，不锈钢包套的生产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29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