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江西铭硕工程技术有限公司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GB/T27925-2011</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0587-2021-SB</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二阶段</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褚敏杰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2019-S1SC-1068076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