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苏州贝斯特装饰新材料有限公司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ISO50001:2018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0317-2021-EnMS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能源管理体系：初次认证第（二）阶段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2020-N1EnMS-3021820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2020-N1EnMS-2061499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