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重庆纯誉智能设备有限公司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D0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2021-05-08T05:45:54Z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A72A608442AB4604A1F66AA856CB1B05</vt:lpwstr>
  </property>
</Properties>
</file>