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802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大连久明重工机械有限公司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53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17.06.01,17.10.02,18.01.05,18.02.06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064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