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鄄城浩瀚教学用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1日 上午至2021年05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