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1852295</wp:posOffset>
                  </wp:positionH>
                  <wp:positionV relativeFrom="paragraph">
                    <wp:posOffset>45720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CA42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2021-04-20T09:07:10Z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4EFA902E183143E7A7DBC07BB9469ED3</vt:lpwstr>
  </property>
</Properties>
</file>