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孟村回族自治县科正管道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;17.12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