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0301-2021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重庆荣成玻璃制品有限公司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2021年04月21日 上午至2021年04月22日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CE0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2021-04-21T21:46:16Z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794EC6E31D444D7F922BD6CD0D66337A</vt:lpwstr>
  </property>
</Properties>
</file>