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22" w:rsidRDefault="00ED0D7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287C22">
        <w:trPr>
          <w:cantSplit/>
          <w:trHeight w:val="915"/>
        </w:trPr>
        <w:tc>
          <w:tcPr>
            <w:tcW w:w="1368" w:type="dxa"/>
          </w:tcPr>
          <w:p w:rsidR="00287C22" w:rsidRDefault="00ED0D7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287C22" w:rsidRDefault="00ED0D73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287C22" w:rsidRDefault="00ED0D73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2,E: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2,O: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287C22">
        <w:trPr>
          <w:cantSplit/>
        </w:trPr>
        <w:tc>
          <w:tcPr>
            <w:tcW w:w="1368" w:type="dxa"/>
          </w:tcPr>
          <w:p w:rsidR="00287C22" w:rsidRDefault="00ED0D7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287C22" w:rsidRDefault="00ED0D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江西鲲鹏钢艺设备有限公司</w:t>
            </w:r>
            <w:bookmarkEnd w:id="6"/>
          </w:p>
        </w:tc>
      </w:tr>
      <w:tr w:rsidR="00287C22">
        <w:trPr>
          <w:cantSplit/>
        </w:trPr>
        <w:tc>
          <w:tcPr>
            <w:tcW w:w="1368" w:type="dxa"/>
          </w:tcPr>
          <w:p w:rsidR="00287C22" w:rsidRDefault="00ED0D7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287C22" w:rsidRDefault="00ED0D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287C22" w:rsidRDefault="00ED0D7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287C22" w:rsidRDefault="00ED0D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eastAsiaTheme="minorEastAsia" w:hAnsiTheme="minorEastAsia" w:hint="eastAsia"/>
                <w:sz w:val="24"/>
              </w:rPr>
              <w:t>杨志勇</w:t>
            </w:r>
          </w:p>
        </w:tc>
      </w:tr>
      <w:tr w:rsidR="00287C22">
        <w:trPr>
          <w:trHeight w:val="4138"/>
        </w:trPr>
        <w:tc>
          <w:tcPr>
            <w:tcW w:w="10035" w:type="dxa"/>
            <w:gridSpan w:val="4"/>
          </w:tcPr>
          <w:p w:rsidR="00287C22" w:rsidRDefault="00ED0D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287C22" w:rsidRDefault="00287C2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87C22" w:rsidRDefault="00A9267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公司未能提供监视</w:t>
            </w:r>
            <w:r w:rsidR="00ED0D73">
              <w:rPr>
                <w:rFonts w:hint="eastAsia"/>
                <w:sz w:val="24"/>
              </w:rPr>
              <w:t>测量仪器（卡尺、卷尺）的有效的校准合格记录，不符合要求。</w:t>
            </w:r>
          </w:p>
          <w:p w:rsidR="00287C22" w:rsidRDefault="00287C2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87C22" w:rsidRDefault="00287C2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87C22" w:rsidRDefault="00287C2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87C22" w:rsidRDefault="00287C2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87C22" w:rsidRDefault="00287C2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87C22" w:rsidRDefault="00ED0D7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287C22" w:rsidRDefault="00ED0D7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287C22" w:rsidRDefault="00ED0D7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287C22" w:rsidRDefault="00ED0D7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287C22" w:rsidRDefault="00ED0D7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287C22" w:rsidRDefault="00287C22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287C22" w:rsidRDefault="00ED0D7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287C22" w:rsidRDefault="00ED0D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2990215</wp:posOffset>
                  </wp:positionH>
                  <wp:positionV relativeFrom="paragraph">
                    <wp:posOffset>162560</wp:posOffset>
                  </wp:positionV>
                  <wp:extent cx="544195" cy="321945"/>
                  <wp:effectExtent l="19050" t="0" r="8229" b="0"/>
                  <wp:wrapNone/>
                  <wp:docPr id="29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162560</wp:posOffset>
                  </wp:positionV>
                  <wp:extent cx="544195" cy="321945"/>
                  <wp:effectExtent l="19050" t="0" r="8229" b="0"/>
                  <wp:wrapNone/>
                  <wp:docPr id="30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87C22" w:rsidRDefault="00ED0D7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287C22" w:rsidRDefault="00ED0D7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111F94">
              <w:rPr>
                <w:rFonts w:ascii="方正仿宋简体" w:eastAsia="方正仿宋简体" w:hint="eastAsia"/>
                <w:b/>
                <w:sz w:val="24"/>
              </w:rPr>
              <w:t xml:space="preserve"> 2021-05-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10         </w:t>
            </w:r>
            <w:r w:rsidR="00111F94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111F94">
              <w:rPr>
                <w:rFonts w:ascii="方正仿宋简体" w:eastAsia="方正仿宋简体" w:hint="eastAsia"/>
                <w:b/>
                <w:sz w:val="24"/>
              </w:rPr>
              <w:t xml:space="preserve">  2021-05-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10     </w:t>
            </w:r>
            <w:r w:rsidR="00111F94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</w:p>
        </w:tc>
      </w:tr>
      <w:tr w:rsidR="00287C22">
        <w:trPr>
          <w:trHeight w:val="4491"/>
        </w:trPr>
        <w:tc>
          <w:tcPr>
            <w:tcW w:w="10035" w:type="dxa"/>
            <w:gridSpan w:val="4"/>
          </w:tcPr>
          <w:p w:rsidR="00287C22" w:rsidRDefault="00ED0D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287C22" w:rsidRDefault="00287C2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87C22" w:rsidRDefault="00ED0D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287C22" w:rsidRDefault="00287C2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87C22" w:rsidRDefault="00287C2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87C22" w:rsidRDefault="00287C2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87C22" w:rsidRDefault="00287C2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87C22" w:rsidRDefault="00ED0D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287C22" w:rsidRDefault="00ED0D73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287C22">
        <w:trPr>
          <w:trHeight w:val="1702"/>
        </w:trPr>
        <w:tc>
          <w:tcPr>
            <w:tcW w:w="10028" w:type="dxa"/>
          </w:tcPr>
          <w:p w:rsidR="00287C22" w:rsidRDefault="00ED0D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287C22" w:rsidRDefault="00287C22">
            <w:pPr>
              <w:rPr>
                <w:rFonts w:eastAsia="方正仿宋简体"/>
                <w:b/>
              </w:rPr>
            </w:pPr>
          </w:p>
          <w:p w:rsidR="00287C22" w:rsidRDefault="00287C22">
            <w:pPr>
              <w:rPr>
                <w:rFonts w:eastAsia="方正仿宋简体"/>
                <w:b/>
              </w:rPr>
            </w:pPr>
          </w:p>
          <w:p w:rsidR="00287C22" w:rsidRDefault="00A92670">
            <w:pPr>
              <w:ind w:firstLineChars="300" w:firstLine="63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公司未能提供监视</w:t>
            </w:r>
            <w:r w:rsidR="00ED0D73">
              <w:rPr>
                <w:rFonts w:eastAsia="方正仿宋简体" w:hint="eastAsia"/>
                <w:b/>
              </w:rPr>
              <w:t>测量仪器（卡尺、卷尺）的有效的校准合格记录，不符合要求。</w:t>
            </w:r>
          </w:p>
          <w:p w:rsidR="00287C22" w:rsidRDefault="00287C22">
            <w:pPr>
              <w:rPr>
                <w:rFonts w:eastAsia="方正仿宋简体"/>
                <w:b/>
              </w:rPr>
            </w:pPr>
          </w:p>
          <w:p w:rsidR="00287C22" w:rsidRDefault="00287C22">
            <w:pPr>
              <w:rPr>
                <w:rFonts w:eastAsia="方正仿宋简体"/>
                <w:b/>
              </w:rPr>
            </w:pPr>
            <w:bookmarkStart w:id="7" w:name="_GoBack"/>
            <w:bookmarkEnd w:id="7"/>
          </w:p>
        </w:tc>
      </w:tr>
      <w:tr w:rsidR="00287C22">
        <w:trPr>
          <w:trHeight w:val="1393"/>
        </w:trPr>
        <w:tc>
          <w:tcPr>
            <w:tcW w:w="10028" w:type="dxa"/>
          </w:tcPr>
          <w:p w:rsidR="00287C22" w:rsidRDefault="00ED0D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287C22" w:rsidRDefault="00287C22">
            <w:pPr>
              <w:rPr>
                <w:rFonts w:eastAsia="方正仿宋简体"/>
                <w:b/>
              </w:rPr>
            </w:pPr>
          </w:p>
          <w:p w:rsidR="00287C22" w:rsidRDefault="00ED0D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安排相关人员联系检验。</w:t>
            </w:r>
          </w:p>
          <w:p w:rsidR="00287C22" w:rsidRDefault="00287C22">
            <w:pPr>
              <w:rPr>
                <w:rFonts w:eastAsia="方正仿宋简体"/>
                <w:b/>
              </w:rPr>
            </w:pPr>
          </w:p>
          <w:p w:rsidR="00287C22" w:rsidRDefault="00287C22">
            <w:pPr>
              <w:rPr>
                <w:rFonts w:eastAsia="方正仿宋简体"/>
                <w:b/>
              </w:rPr>
            </w:pPr>
          </w:p>
          <w:p w:rsidR="00287C22" w:rsidRDefault="00287C22">
            <w:pPr>
              <w:rPr>
                <w:rFonts w:eastAsia="方正仿宋简体"/>
                <w:b/>
              </w:rPr>
            </w:pPr>
          </w:p>
        </w:tc>
      </w:tr>
      <w:tr w:rsidR="00287C22">
        <w:trPr>
          <w:trHeight w:val="1854"/>
        </w:trPr>
        <w:tc>
          <w:tcPr>
            <w:tcW w:w="10028" w:type="dxa"/>
          </w:tcPr>
          <w:p w:rsidR="00287C22" w:rsidRDefault="00ED0D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287C22" w:rsidRDefault="00287C22">
            <w:pPr>
              <w:rPr>
                <w:rFonts w:eastAsia="方正仿宋简体"/>
                <w:b/>
              </w:rPr>
            </w:pPr>
          </w:p>
          <w:p w:rsidR="00287C22" w:rsidRDefault="00ED0D73">
            <w:pPr>
              <w:snapToGrid w:val="0"/>
              <w:spacing w:line="280" w:lineRule="exact"/>
              <w:rPr>
                <w:rFonts w:ascii="宋体" w:eastAsia="方正仿宋简体" w:hAnsi="宋体"/>
                <w:b/>
                <w:sz w:val="22"/>
                <w:szCs w:val="22"/>
              </w:rPr>
            </w:pPr>
            <w:r>
              <w:rPr>
                <w:rFonts w:eastAsia="方正仿宋简体" w:hint="eastAsia"/>
                <w:b/>
              </w:rPr>
              <w:t>相关人员</w:t>
            </w:r>
            <w:r>
              <w:rPr>
                <w:rFonts w:eastAsia="方正仿宋简体" w:hint="eastAsia"/>
                <w:b/>
              </w:rPr>
              <w:t>没有及时送检。</w:t>
            </w:r>
          </w:p>
          <w:p w:rsidR="00287C22" w:rsidRDefault="00287C22">
            <w:pPr>
              <w:rPr>
                <w:rFonts w:eastAsia="方正仿宋简体"/>
                <w:b/>
              </w:rPr>
            </w:pPr>
          </w:p>
        </w:tc>
      </w:tr>
      <w:tr w:rsidR="00287C22">
        <w:trPr>
          <w:trHeight w:val="1537"/>
        </w:trPr>
        <w:tc>
          <w:tcPr>
            <w:tcW w:w="10028" w:type="dxa"/>
          </w:tcPr>
          <w:p w:rsidR="00287C22" w:rsidRDefault="00ED0D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287C22" w:rsidRDefault="00287C22">
            <w:pPr>
              <w:rPr>
                <w:rFonts w:eastAsia="方正仿宋简体"/>
                <w:b/>
              </w:rPr>
            </w:pPr>
          </w:p>
          <w:p w:rsidR="00287C22" w:rsidRDefault="00ED0D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组织相关人员进行培训。</w:t>
            </w:r>
          </w:p>
          <w:p w:rsidR="00287C22" w:rsidRDefault="00287C22">
            <w:pPr>
              <w:rPr>
                <w:rFonts w:eastAsia="方正仿宋简体"/>
                <w:b/>
              </w:rPr>
            </w:pPr>
          </w:p>
          <w:p w:rsidR="00287C22" w:rsidRDefault="00287C22">
            <w:pPr>
              <w:rPr>
                <w:rFonts w:eastAsia="方正仿宋简体"/>
                <w:b/>
              </w:rPr>
            </w:pPr>
          </w:p>
          <w:p w:rsidR="00287C22" w:rsidRDefault="00ED0D7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287C22">
        <w:trPr>
          <w:trHeight w:val="1699"/>
        </w:trPr>
        <w:tc>
          <w:tcPr>
            <w:tcW w:w="10028" w:type="dxa"/>
          </w:tcPr>
          <w:p w:rsidR="00287C22" w:rsidRDefault="00ED0D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287C22" w:rsidRDefault="00ED0D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检查管理体系其他环节是否有类似事件发生，经检查，无类似不符合发生。</w:t>
            </w:r>
          </w:p>
          <w:p w:rsidR="00287C22" w:rsidRDefault="00287C22">
            <w:pPr>
              <w:rPr>
                <w:rFonts w:eastAsia="方正仿宋简体"/>
                <w:b/>
              </w:rPr>
            </w:pPr>
          </w:p>
          <w:p w:rsidR="00287C22" w:rsidRDefault="00287C22">
            <w:pPr>
              <w:rPr>
                <w:rFonts w:eastAsia="方正仿宋简体"/>
                <w:b/>
              </w:rPr>
            </w:pPr>
          </w:p>
          <w:p w:rsidR="00287C22" w:rsidRDefault="00287C22">
            <w:pPr>
              <w:rPr>
                <w:rFonts w:eastAsia="方正仿宋简体"/>
                <w:b/>
              </w:rPr>
            </w:pPr>
          </w:p>
          <w:p w:rsidR="00287C22" w:rsidRDefault="00287C22">
            <w:pPr>
              <w:rPr>
                <w:rFonts w:eastAsia="方正仿宋简体"/>
                <w:b/>
              </w:rPr>
            </w:pPr>
          </w:p>
          <w:p w:rsidR="00287C22" w:rsidRDefault="00287C22">
            <w:pPr>
              <w:rPr>
                <w:rFonts w:eastAsia="方正仿宋简体"/>
                <w:b/>
              </w:rPr>
            </w:pPr>
          </w:p>
        </w:tc>
      </w:tr>
      <w:tr w:rsidR="00287C22">
        <w:trPr>
          <w:trHeight w:val="2485"/>
        </w:trPr>
        <w:tc>
          <w:tcPr>
            <w:tcW w:w="10028" w:type="dxa"/>
          </w:tcPr>
          <w:p w:rsidR="00287C22" w:rsidRDefault="00ED0D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287C22" w:rsidRDefault="00287C22">
            <w:pPr>
              <w:rPr>
                <w:rFonts w:eastAsia="方正仿宋简体"/>
                <w:b/>
              </w:rPr>
            </w:pPr>
          </w:p>
          <w:p w:rsidR="00287C22" w:rsidRDefault="00287C22">
            <w:pPr>
              <w:rPr>
                <w:rFonts w:eastAsia="方正仿宋简体"/>
                <w:b/>
              </w:rPr>
            </w:pPr>
          </w:p>
          <w:p w:rsidR="00287C22" w:rsidRDefault="00ED0D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</w:t>
            </w:r>
          </w:p>
          <w:p w:rsidR="00287C22" w:rsidRDefault="00287C22">
            <w:pPr>
              <w:rPr>
                <w:rFonts w:eastAsia="方正仿宋简体"/>
                <w:b/>
              </w:rPr>
            </w:pPr>
          </w:p>
          <w:p w:rsidR="00287C22" w:rsidRDefault="00287C22">
            <w:pPr>
              <w:rPr>
                <w:rFonts w:eastAsia="方正仿宋简体"/>
                <w:b/>
              </w:rPr>
            </w:pPr>
          </w:p>
          <w:p w:rsidR="00287C22" w:rsidRDefault="00287C22">
            <w:pPr>
              <w:rPr>
                <w:rFonts w:eastAsia="方正仿宋简体"/>
                <w:b/>
              </w:rPr>
            </w:pPr>
          </w:p>
          <w:p w:rsidR="00287C22" w:rsidRDefault="00ED0D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111F94">
              <w:rPr>
                <w:rFonts w:eastAsia="方正仿宋简体" w:hint="eastAsia"/>
                <w:b/>
              </w:rPr>
              <w:t xml:space="preserve">   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287C22" w:rsidRDefault="00ED0D7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111F94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 w:rsidR="00111F94">
        <w:rPr>
          <w:rFonts w:eastAsia="方正仿宋简体" w:hint="eastAsia"/>
          <w:b/>
        </w:rPr>
        <w:t>:</w:t>
      </w:r>
    </w:p>
    <w:sectPr w:rsidR="00287C22" w:rsidSect="00287C22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D73" w:rsidRDefault="00ED0D73" w:rsidP="00287C22">
      <w:r>
        <w:separator/>
      </w:r>
    </w:p>
  </w:endnote>
  <w:endnote w:type="continuationSeparator" w:id="1">
    <w:p w:rsidR="00ED0D73" w:rsidRDefault="00ED0D73" w:rsidP="00287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C22" w:rsidRDefault="00ED0D7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D73" w:rsidRDefault="00ED0D73" w:rsidP="00287C22">
      <w:r>
        <w:separator/>
      </w:r>
    </w:p>
  </w:footnote>
  <w:footnote w:type="continuationSeparator" w:id="1">
    <w:p w:rsidR="00ED0D73" w:rsidRDefault="00ED0D73" w:rsidP="00287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C22" w:rsidRDefault="00ED0D73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87C22" w:rsidRDefault="00287C22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9264" stroked="f">
          <v:textbox>
            <w:txbxContent>
              <w:p w:rsidR="00287C22" w:rsidRDefault="00ED0D7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D0D73">
      <w:rPr>
        <w:rStyle w:val="CharChar1"/>
        <w:rFonts w:hint="default"/>
        <w:w w:val="90"/>
        <w:sz w:val="18"/>
      </w:rPr>
      <w:t>Beijing International Standard united Certification Co.,Ltd.</w:t>
    </w:r>
  </w:p>
  <w:p w:rsidR="00287C22" w:rsidRDefault="00287C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60288" o:connectortype="straight"/>
      </w:pict>
    </w:r>
  </w:p>
  <w:p w:rsidR="00287C22" w:rsidRDefault="00287C22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6A5"/>
    <w:rsid w:val="00111F94"/>
    <w:rsid w:val="00287C22"/>
    <w:rsid w:val="007316A5"/>
    <w:rsid w:val="00A92670"/>
    <w:rsid w:val="00AD3B3F"/>
    <w:rsid w:val="00CA5B6C"/>
    <w:rsid w:val="00ED0D73"/>
    <w:rsid w:val="64533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2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87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287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87C2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287C2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87C2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287C2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133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30</cp:revision>
  <cp:lastPrinted>2019-05-13T03:02:00Z</cp:lastPrinted>
  <dcterms:created xsi:type="dcterms:W3CDTF">2015-06-17T14:39:00Z</dcterms:created>
  <dcterms:modified xsi:type="dcterms:W3CDTF">2021-05-10T03:07:00Z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FEC150953AF24C6B8DE69C529003ECE7</vt:lpwstr>
  </property>
</Properties>
</file>