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星禾（山东）国际贸易有限公司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2025-N1QMS-1465923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2025年06月10日 08:30至2025年06月10日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78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