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安徽省太行包装有限公司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张磊、查月桂</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56530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