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533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北京求索数智科技发展有限公司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019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29.10.07,33.02.01,34.01.02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2025年07月23日上午至2025年07月23日上午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2025年07月23日上午至2025年07月23日上午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241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