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莱希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57-2021-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应红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杭州昊海企业管理咨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