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丽水市新时代教育印刷有限公司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浙江丽水市水阁工业园区清波路6号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唐俊乾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0578-2780816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323000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709635901@qq.com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0110-2021-QEO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Q：平装书和骑马订书和作业本的设计、生产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E：平装书和骑马订书和作业本的设计、生产所涉及场所的相关环境管理活动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O：平装书和骑马订书和作业本的设计、生产所涉及场所的相关职业健康安全管理活动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Q：09.01.02;09.01.04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E：09.01.02;09.01.04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O：09.01.02;09.01.04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2021年03月08日 上午至2021年03月09日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方小娥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18257652078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ISC-59339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华丹儿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Q:09.01.02,09.01.04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E:09.01.02,09.01.04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O:09.01.02,09.01.04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13575728709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ISC-JSZJ-252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