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福建中科三净环保股份有限公司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2025年10月31日上午至2025年11月01日下午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9249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