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福建省兴达阀门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18.01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