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天晟金属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17.10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10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0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