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200-2019-2020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F83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2020-11-10T03:22:41Z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