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67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廊坊三佳热力管道工程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