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849E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5151BC5" wp14:editId="55D73406">
            <wp:simplePos x="0" y="0"/>
            <wp:positionH relativeFrom="column">
              <wp:posOffset>-240665</wp:posOffset>
            </wp:positionH>
            <wp:positionV relativeFrom="paragraph">
              <wp:posOffset>-457200</wp:posOffset>
            </wp:positionV>
            <wp:extent cx="7200000" cy="9600278"/>
            <wp:effectExtent l="0" t="0" r="0" b="0"/>
            <wp:wrapNone/>
            <wp:docPr id="2" name="图片 2" descr="E:\360安全云盘同步版\国标联合审核\202010\菏泽鑫亨交通工程材料有限公司\新建文件夹\2020-10-27 17.53.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菏泽鑫亨交通工程材料有限公司\新建文件夹\2020-10-27 17.53.4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FA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05B6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鑫亨交通</w:t>
            </w:r>
            <w:proofErr w:type="gramEnd"/>
            <w:r>
              <w:rPr>
                <w:sz w:val="21"/>
                <w:szCs w:val="21"/>
              </w:rPr>
              <w:t>工程材料有限公司</w:t>
            </w:r>
            <w:bookmarkEnd w:id="0"/>
          </w:p>
        </w:tc>
      </w:tr>
      <w:tr w:rsidR="00A05B6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05B6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谷恒岐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18605400488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E710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05B6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E408D">
            <w:bookmarkStart w:id="8" w:name="最高管理者"/>
            <w:bookmarkEnd w:id="8"/>
            <w:r>
              <w:rPr>
                <w:sz w:val="21"/>
                <w:szCs w:val="21"/>
              </w:rPr>
              <w:t>谷恒岐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E710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E7106"/>
        </w:tc>
        <w:tc>
          <w:tcPr>
            <w:tcW w:w="2079" w:type="dxa"/>
            <w:gridSpan w:val="3"/>
            <w:vMerge/>
            <w:vAlign w:val="center"/>
          </w:tcPr>
          <w:p w:rsidR="004A38E5" w:rsidRDefault="00EE7106"/>
        </w:tc>
      </w:tr>
      <w:tr w:rsidR="00A05B6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57FA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57FA9" w:rsidP="004E408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57FA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05B6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57FA9">
            <w:bookmarkStart w:id="10" w:name="审核范围"/>
            <w:r>
              <w:t>桩基声测管及配件的销售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57FA9">
            <w:r>
              <w:rPr>
                <w:rFonts w:hint="eastAsia"/>
              </w:rPr>
              <w:t>专业</w:t>
            </w:r>
          </w:p>
          <w:p w:rsidR="004A38E5" w:rsidRDefault="00157FA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57FA9">
            <w:bookmarkStart w:id="11" w:name="专业代码"/>
            <w:r>
              <w:t>29.11.03</w:t>
            </w:r>
            <w:bookmarkEnd w:id="11"/>
          </w:p>
        </w:tc>
      </w:tr>
      <w:tr w:rsidR="00A05B6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57FA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A05B6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57FA9" w:rsidP="004E40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05B6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57FA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E40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4E408D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57FA9">
              <w:rPr>
                <w:rFonts w:hint="eastAsia"/>
                <w:b/>
                <w:sz w:val="21"/>
                <w:szCs w:val="21"/>
              </w:rPr>
              <w:t>普通话</w:t>
            </w:r>
            <w:r w:rsidR="00157F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57FA9">
              <w:rPr>
                <w:rFonts w:hint="eastAsia"/>
                <w:b/>
                <w:sz w:val="21"/>
                <w:szCs w:val="21"/>
              </w:rPr>
              <w:t>英语</w:t>
            </w:r>
            <w:r w:rsidR="00157F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57FA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05B6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57FA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05B6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05B6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5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05B6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7106"/>
        </w:tc>
        <w:tc>
          <w:tcPr>
            <w:tcW w:w="780" w:type="dxa"/>
            <w:gridSpan w:val="2"/>
            <w:vAlign w:val="center"/>
          </w:tcPr>
          <w:p w:rsidR="004A38E5" w:rsidRDefault="00EE7106"/>
        </w:tc>
        <w:tc>
          <w:tcPr>
            <w:tcW w:w="720" w:type="dxa"/>
            <w:vAlign w:val="center"/>
          </w:tcPr>
          <w:p w:rsidR="004A38E5" w:rsidRDefault="00EE7106"/>
        </w:tc>
        <w:tc>
          <w:tcPr>
            <w:tcW w:w="1141" w:type="dxa"/>
            <w:gridSpan w:val="2"/>
            <w:vAlign w:val="center"/>
          </w:tcPr>
          <w:p w:rsidR="004A38E5" w:rsidRDefault="00EE7106"/>
        </w:tc>
        <w:tc>
          <w:tcPr>
            <w:tcW w:w="3402" w:type="dxa"/>
            <w:gridSpan w:val="4"/>
            <w:vAlign w:val="center"/>
          </w:tcPr>
          <w:p w:rsidR="004A38E5" w:rsidRDefault="00EE7106"/>
        </w:tc>
        <w:tc>
          <w:tcPr>
            <w:tcW w:w="1559" w:type="dxa"/>
            <w:gridSpan w:val="4"/>
            <w:vAlign w:val="center"/>
          </w:tcPr>
          <w:p w:rsidR="004A38E5" w:rsidRDefault="00EE7106"/>
        </w:tc>
        <w:tc>
          <w:tcPr>
            <w:tcW w:w="1229" w:type="dxa"/>
            <w:vAlign w:val="center"/>
          </w:tcPr>
          <w:p w:rsidR="004A38E5" w:rsidRDefault="00EE7106"/>
        </w:tc>
      </w:tr>
      <w:tr w:rsidR="00A05B6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57FA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05B6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E40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E40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57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E7106"/>
        </w:tc>
      </w:tr>
      <w:tr w:rsidR="00A05B6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57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E40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E7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E7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E7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E7106">
            <w:pPr>
              <w:spacing w:line="360" w:lineRule="auto"/>
            </w:pPr>
          </w:p>
        </w:tc>
      </w:tr>
      <w:tr w:rsidR="00A05B64" w:rsidTr="00A101E3">
        <w:trPr>
          <w:trHeight w:val="683"/>
          <w:jc w:val="center"/>
        </w:trPr>
        <w:tc>
          <w:tcPr>
            <w:tcW w:w="1201" w:type="dxa"/>
            <w:vAlign w:val="center"/>
          </w:tcPr>
          <w:p w:rsidR="004A38E5" w:rsidRDefault="00157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E40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</w:t>
            </w:r>
            <w:r w:rsidR="00E70B7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57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4E40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</w:t>
            </w:r>
            <w:r w:rsidR="00E70B7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157F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E408D">
            <w:pPr>
              <w:spacing w:line="360" w:lineRule="auto"/>
            </w:pPr>
            <w:r>
              <w:rPr>
                <w:rFonts w:hint="eastAsia"/>
              </w:rPr>
              <w:t>2020.10.1</w:t>
            </w:r>
            <w:r w:rsidR="00E70B79">
              <w:rPr>
                <w:rFonts w:hint="eastAsia"/>
              </w:rPr>
              <w:t>1</w:t>
            </w:r>
          </w:p>
        </w:tc>
      </w:tr>
    </w:tbl>
    <w:p w:rsidR="004A38E5" w:rsidRDefault="00EE7106">
      <w:pPr>
        <w:widowControl/>
        <w:jc w:val="left"/>
      </w:pPr>
    </w:p>
    <w:p w:rsidR="004A38E5" w:rsidRDefault="00EE7106" w:rsidP="004E40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E408D" w:rsidRDefault="004E408D" w:rsidP="004E40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200"/>
      </w:tblGrid>
      <w:tr w:rsidR="006D72EF" w:rsidTr="00311E54">
        <w:trPr>
          <w:trHeight w:val="401"/>
        </w:trPr>
        <w:tc>
          <w:tcPr>
            <w:tcW w:w="103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D72EF" w:rsidTr="00311E54">
        <w:trPr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D72EF" w:rsidTr="00311E54">
        <w:trPr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EF" w:rsidRDefault="00367ED7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</w:t>
            </w:r>
            <w:r w:rsidR="006D72EF">
              <w:rPr>
                <w:b/>
                <w:sz w:val="20"/>
              </w:rPr>
              <w:t>:30</w:t>
            </w: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D72EF" w:rsidRDefault="006D72EF" w:rsidP="00311E5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D72EF" w:rsidTr="00311E54">
        <w:trPr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3849ED">
              <w:rPr>
                <w:rFonts w:ascii="宋体" w:hAnsi="宋体" w:cs="宋体" w:hint="eastAsia"/>
                <w:sz w:val="18"/>
                <w:szCs w:val="18"/>
              </w:rPr>
              <w:t>行政部、销售部</w:t>
            </w:r>
            <w:bookmarkStart w:id="14" w:name="_GoBack"/>
            <w:bookmarkEnd w:id="14"/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6D72EF" w:rsidRDefault="006D72EF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D72EF" w:rsidRDefault="00367ED7" w:rsidP="00311E5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6D72EF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6D72EF" w:rsidRDefault="006D72EF" w:rsidP="00311E54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EF" w:rsidRDefault="006D72EF" w:rsidP="006D72E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6D72EF" w:rsidTr="00311E54">
        <w:trPr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EF" w:rsidRDefault="006D72EF" w:rsidP="00311E5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D72EF" w:rsidRDefault="006D72EF" w:rsidP="006D72E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D72EF" w:rsidRDefault="006D72EF" w:rsidP="006D72E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D72EF" w:rsidRDefault="006D72EF" w:rsidP="006D72EF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D72EF" w:rsidRDefault="006D72EF" w:rsidP="006D72EF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D72EF" w:rsidRDefault="006D72EF" w:rsidP="006D72EF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D72EF" w:rsidRDefault="006D72EF" w:rsidP="006D72E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6D72EF" w:rsidRPr="00C35462" w:rsidRDefault="006D72EF" w:rsidP="006D72EF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6D72EF" w:rsidRDefault="00EE7106">
      <w:pPr>
        <w:rPr>
          <w:rFonts w:asciiTheme="minorEastAsia" w:eastAsiaTheme="minorEastAsia" w:hAnsiTheme="minorEastAsia"/>
          <w:sz w:val="32"/>
          <w:szCs w:val="32"/>
        </w:rPr>
      </w:pPr>
    </w:p>
    <w:sectPr w:rsidR="004A38E5" w:rsidRPr="006D72EF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06" w:rsidRDefault="00EE7106">
      <w:r>
        <w:separator/>
      </w:r>
    </w:p>
  </w:endnote>
  <w:endnote w:type="continuationSeparator" w:id="0">
    <w:p w:rsidR="00EE7106" w:rsidRDefault="00EE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57FA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49E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49E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E71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06" w:rsidRDefault="00EE7106">
      <w:r>
        <w:separator/>
      </w:r>
    </w:p>
  </w:footnote>
  <w:footnote w:type="continuationSeparator" w:id="0">
    <w:p w:rsidR="00EE7106" w:rsidRDefault="00EE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57FA9" w:rsidP="004E408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E7106" w:rsidP="004E408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57F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7FA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57FA9">
      <w:rPr>
        <w:rStyle w:val="CharChar1"/>
        <w:rFonts w:hint="default"/>
        <w:w w:val="90"/>
      </w:rPr>
      <w:t>Co.</w:t>
    </w:r>
    <w:proofErr w:type="gramStart"/>
    <w:r w:rsidR="00157FA9">
      <w:rPr>
        <w:rStyle w:val="CharChar1"/>
        <w:rFonts w:hint="default"/>
        <w:w w:val="90"/>
      </w:rPr>
      <w:t>,Ltd</w:t>
    </w:r>
    <w:proofErr w:type="spellEnd"/>
    <w:proofErr w:type="gramEnd"/>
    <w:r w:rsidR="00157FA9">
      <w:rPr>
        <w:rStyle w:val="CharChar1"/>
        <w:rFonts w:hint="default"/>
        <w:w w:val="90"/>
      </w:rPr>
      <w:t>.</w:t>
    </w:r>
  </w:p>
  <w:p w:rsidR="004A38E5" w:rsidRDefault="00157FA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B64"/>
    <w:rsid w:val="00157FA9"/>
    <w:rsid w:val="00367ED7"/>
    <w:rsid w:val="003849ED"/>
    <w:rsid w:val="004E408D"/>
    <w:rsid w:val="006D72EF"/>
    <w:rsid w:val="007D6E20"/>
    <w:rsid w:val="00A05B64"/>
    <w:rsid w:val="00A101E3"/>
    <w:rsid w:val="00C14C11"/>
    <w:rsid w:val="00E70B79"/>
    <w:rsid w:val="00EE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247</Words>
  <Characters>1409</Characters>
  <Application>Microsoft Office Word</Application>
  <DocSecurity>0</DocSecurity>
  <Lines>11</Lines>
  <Paragraphs>3</Paragraphs>
  <ScaleCrop>false</ScaleCrop>
  <Company>微软中国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2020-10-27T14:32:00Z</cp:lastPrinted>
  <dcterms:created xsi:type="dcterms:W3CDTF">2015-06-17T12:16:00Z</dcterms:created>
  <dcterms:modified xsi:type="dcterms:W3CDTF">2020-10-27T14:32:00Z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