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临海伟星新型建材有限公司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胡一非</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胡一非、方小娥、王丽娟</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胡一非</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胡一非、方小娥、王丽娟</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39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