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重庆康邦机电设备有限公司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D20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2020-09-12T02:11:07Z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