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24BDD" w14:textId="77777777" w:rsidR="0052689E" w:rsidRDefault="00D726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0162-2020</w:t>
      </w:r>
      <w:bookmarkEnd w:id="0"/>
    </w:p>
    <w:p w14:paraId="70854821" w14:textId="77777777" w:rsidR="0052689E" w:rsidRDefault="00D7262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851"/>
        <w:gridCol w:w="1417"/>
        <w:gridCol w:w="245"/>
        <w:gridCol w:w="1173"/>
        <w:gridCol w:w="1134"/>
        <w:gridCol w:w="567"/>
        <w:gridCol w:w="1592"/>
      </w:tblGrid>
      <w:tr w:rsidR="00071F7A" w14:paraId="2AE521AC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442D1AF1" w14:textId="77777777" w:rsidR="0052689E" w:rsidRDefault="00D7262A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116F5A42" w14:textId="64AFC75F" w:rsidR="0052689E" w:rsidRDefault="002A2879">
            <w:r w:rsidRPr="00942AA6">
              <w:rPr>
                <w:rFonts w:hint="eastAsia"/>
              </w:rPr>
              <w:t>弦轴直径测量过程</w:t>
            </w:r>
          </w:p>
        </w:tc>
        <w:tc>
          <w:tcPr>
            <w:tcW w:w="2307" w:type="dxa"/>
            <w:gridSpan w:val="2"/>
            <w:vAlign w:val="center"/>
          </w:tcPr>
          <w:p w14:paraId="77E64D1F" w14:textId="77777777" w:rsidR="0052689E" w:rsidRDefault="00D7262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59299279" w14:textId="55BEBC40" w:rsidR="0052689E" w:rsidRDefault="00B26989">
            <w:r>
              <w:rPr>
                <w:rFonts w:ascii="宋体" w:eastAsia="宋体" w:hAnsi="宋体" w:hint="eastAsia"/>
              </w:rPr>
              <w:t>Φ</w:t>
            </w:r>
            <w:r w:rsidR="002A2879">
              <w:rPr>
                <w:rFonts w:hint="eastAsia"/>
              </w:rPr>
              <w:t>（</w:t>
            </w:r>
            <w:r w:rsidR="002A2879">
              <w:rPr>
                <w:rFonts w:hint="eastAsia"/>
              </w:rPr>
              <w:t>7</w:t>
            </w:r>
            <w:r w:rsidR="002A2879">
              <w:rPr>
                <w:rFonts w:ascii="宋体" w:eastAsia="宋体" w:hAnsi="宋体" w:hint="eastAsia"/>
              </w:rPr>
              <w:t>±</w:t>
            </w:r>
            <w:r w:rsidR="002A2879">
              <w:rPr>
                <w:rFonts w:hint="eastAsia"/>
              </w:rPr>
              <w:t>0</w:t>
            </w:r>
            <w:r w:rsidR="002A2879">
              <w:t>.25</w:t>
            </w:r>
            <w:r w:rsidR="002A2879">
              <w:rPr>
                <w:rFonts w:hint="eastAsia"/>
              </w:rPr>
              <w:t>）</w:t>
            </w:r>
            <w:r w:rsidR="002A2879">
              <w:t>mm</w:t>
            </w:r>
          </w:p>
        </w:tc>
      </w:tr>
      <w:tr w:rsidR="00071F7A" w14:paraId="3B364404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334984AC" w14:textId="77777777" w:rsidR="0052689E" w:rsidRDefault="00D7262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26739560" w14:textId="5FBE6BC2" w:rsidR="0052689E" w:rsidRDefault="002A2879">
            <w:r>
              <w:rPr>
                <w:rFonts w:hint="eastAsia"/>
              </w:rPr>
              <w:t>G</w:t>
            </w:r>
            <w:r>
              <w:t>B/T 10159-2015</w:t>
            </w:r>
          </w:p>
        </w:tc>
      </w:tr>
      <w:tr w:rsidR="00071F7A" w14:paraId="34E55C10" w14:textId="77777777">
        <w:trPr>
          <w:trHeight w:val="2228"/>
        </w:trPr>
        <w:tc>
          <w:tcPr>
            <w:tcW w:w="8930" w:type="dxa"/>
            <w:gridSpan w:val="9"/>
          </w:tcPr>
          <w:p w14:paraId="66174688" w14:textId="77777777" w:rsidR="0052689E" w:rsidRDefault="00D7262A">
            <w:r>
              <w:rPr>
                <w:rFonts w:hint="eastAsia"/>
              </w:rPr>
              <w:t>计量要求导出方法</w:t>
            </w:r>
          </w:p>
          <w:p w14:paraId="25F9B875" w14:textId="642D88A4" w:rsidR="003236AF" w:rsidRDefault="003236AF" w:rsidP="003236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2</w:t>
            </w:r>
            <w:r>
              <w:rPr>
                <w:rFonts w:hint="eastAsia"/>
              </w:rPr>
              <w:t>5mm</w:t>
            </w:r>
          </w:p>
          <w:p w14:paraId="78262D4D" w14:textId="201BEEC9" w:rsidR="003236AF" w:rsidRDefault="003236AF" w:rsidP="003236AF">
            <w:pPr>
              <w:ind w:firstLineChars="200" w:firstLine="420"/>
            </w:pPr>
            <w:r>
              <w:rPr>
                <w:rFonts w:hint="eastAsia"/>
              </w:rPr>
              <w:t>△</w:t>
            </w:r>
            <w:r w:rsidRPr="00AB57E5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2</w:t>
            </w:r>
            <w:r>
              <w:rPr>
                <w:rFonts w:hint="eastAsia"/>
              </w:rPr>
              <w:t>5mm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083</w:t>
            </w:r>
            <w:r>
              <w:rPr>
                <w:rFonts w:hint="eastAsia"/>
              </w:rPr>
              <w:t xml:space="preserve">mm </w:t>
            </w:r>
          </w:p>
          <w:p w14:paraId="6BA4EA24" w14:textId="6B367F32" w:rsidR="003236AF" w:rsidRDefault="003236AF" w:rsidP="003236A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测量范围推导：被测参数为</w:t>
            </w:r>
            <w:r>
              <w:rPr>
                <w:rFonts w:hint="eastAsia"/>
              </w:rPr>
              <w:t>(</w:t>
            </w:r>
            <w:r>
              <w:t>6.75-7.25)</w:t>
            </w:r>
            <w:r>
              <w:rPr>
                <w:rFonts w:hint="eastAsia"/>
              </w:rPr>
              <w:t xml:space="preserve">mm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两边延伸（</w:t>
            </w:r>
            <w:r>
              <w:rPr>
                <w:rFonts w:hint="eastAsia"/>
              </w:rPr>
              <w:t>0-20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选择测量范围量程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0mm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数显</w:t>
            </w:r>
            <w:r>
              <w:rPr>
                <w:rFonts w:hint="eastAsia"/>
              </w:rPr>
              <w:t>游标卡尺。</w:t>
            </w:r>
          </w:p>
          <w:p w14:paraId="2BDC1383" w14:textId="068ECD03" w:rsidR="003236AF" w:rsidRDefault="003236AF" w:rsidP="003236AF">
            <w:pPr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、测量设备校准不确定度推导：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Cs w:val="24"/>
                    </w:rPr>
                    <m:t>95</m:t>
                  </m:r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允</m:t>
                  </m:r>
                </m:sub>
              </m:sSub>
              <m:r>
                <w:rPr>
                  <w:rFonts w:ascii="Cambria Math" w:eastAsia="宋体" w:hAnsi="Cambria Math" w:cs="Times New Roman"/>
                  <w:szCs w:val="24"/>
                </w:rPr>
                <m:t>≤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允</m:t>
                  </m:r>
                </m:sub>
              </m:sSub>
              <m:r>
                <w:rPr>
                  <w:rFonts w:ascii="Cambria Math" w:eastAsia="宋体" w:hAnsi="Cambria Math" w:cs="Times New Roman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宋体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3</m:t>
                  </m:r>
                </m:den>
              </m:f>
            </m:oMath>
            <w:r>
              <w:t>==0.</w:t>
            </w:r>
            <w:r>
              <w:rPr>
                <w:rFonts w:hint="eastAsia"/>
              </w:rPr>
              <w:t>166</w:t>
            </w:r>
            <w:r>
              <w:t>×1/3=0.</w:t>
            </w:r>
            <w:r>
              <w:rPr>
                <w:rFonts w:hint="eastAsia"/>
              </w:rPr>
              <w:t>055</w:t>
            </w:r>
            <w:r>
              <w:t>mm</w:t>
            </w:r>
          </w:p>
        </w:tc>
      </w:tr>
      <w:tr w:rsidR="00071F7A" w14:paraId="57CFCFFA" w14:textId="77777777" w:rsidTr="003236AF">
        <w:trPr>
          <w:trHeight w:val="337"/>
        </w:trPr>
        <w:tc>
          <w:tcPr>
            <w:tcW w:w="1242" w:type="dxa"/>
            <w:vMerge w:val="restart"/>
            <w:vAlign w:val="center"/>
          </w:tcPr>
          <w:p w14:paraId="5E0992A0" w14:textId="77777777" w:rsidR="0052689E" w:rsidRDefault="00D7262A"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304AE289" w14:textId="77777777" w:rsidR="0052689E" w:rsidRDefault="00D7262A" w:rsidP="003236AF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17" w:type="dxa"/>
            <w:vAlign w:val="center"/>
          </w:tcPr>
          <w:p w14:paraId="43E17683" w14:textId="77777777" w:rsidR="0052689E" w:rsidRDefault="00D7262A" w:rsidP="003236AF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gridSpan w:val="2"/>
            <w:vAlign w:val="center"/>
          </w:tcPr>
          <w:p w14:paraId="3B8C6A23" w14:textId="77777777" w:rsidR="0052689E" w:rsidRDefault="00D7262A" w:rsidP="003236AF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4D0A5CC" w14:textId="77777777" w:rsidR="0052689E" w:rsidRDefault="00D7262A" w:rsidP="003236A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62ECC7F7" w14:textId="26B7C926" w:rsidR="0052689E" w:rsidRDefault="003236AF" w:rsidP="003236AF">
            <w:pPr>
              <w:jc w:val="center"/>
            </w:pPr>
            <w:r>
              <w:rPr>
                <w:rFonts w:hint="eastAsia"/>
              </w:rPr>
              <w:t>检定</w:t>
            </w:r>
            <w:r w:rsidR="00D7262A">
              <w:rPr>
                <w:rFonts w:hint="eastAsia"/>
              </w:rPr>
              <w:t>证书</w:t>
            </w:r>
            <w:r w:rsidR="00D7262A"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30C02ECA" w14:textId="29E73A64" w:rsidR="0052689E" w:rsidRDefault="003236AF" w:rsidP="003236AF">
            <w:pPr>
              <w:jc w:val="center"/>
            </w:pPr>
            <w:r>
              <w:rPr>
                <w:rFonts w:hint="eastAsia"/>
              </w:rPr>
              <w:t>检定</w:t>
            </w:r>
            <w:r w:rsidR="00D7262A">
              <w:rPr>
                <w:rFonts w:hint="eastAsia"/>
              </w:rPr>
              <w:t>日期</w:t>
            </w:r>
          </w:p>
        </w:tc>
      </w:tr>
      <w:tr w:rsidR="00071F7A" w14:paraId="5646635B" w14:textId="77777777" w:rsidTr="003236AF">
        <w:trPr>
          <w:trHeight w:val="337"/>
        </w:trPr>
        <w:tc>
          <w:tcPr>
            <w:tcW w:w="1242" w:type="dxa"/>
            <w:vMerge/>
          </w:tcPr>
          <w:p w14:paraId="5A6A866E" w14:textId="77777777" w:rsidR="0052689E" w:rsidRDefault="00D7262A"/>
        </w:tc>
        <w:tc>
          <w:tcPr>
            <w:tcW w:w="1560" w:type="dxa"/>
            <w:gridSpan w:val="2"/>
            <w:vAlign w:val="center"/>
          </w:tcPr>
          <w:p w14:paraId="265CC7F1" w14:textId="77777777" w:rsidR="0052689E" w:rsidRDefault="003236AF" w:rsidP="003236AF">
            <w:pPr>
              <w:jc w:val="center"/>
            </w:pPr>
            <w:r>
              <w:rPr>
                <w:rFonts w:hint="eastAsia"/>
              </w:rPr>
              <w:t>数显游标卡尺</w:t>
            </w:r>
          </w:p>
          <w:p w14:paraId="43B41748" w14:textId="5A5A4CCC" w:rsidR="003236AF" w:rsidRDefault="003236AF" w:rsidP="003236AF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C</w:t>
            </w:r>
            <w:r>
              <w:t>1211155496</w:t>
            </w:r>
          </w:p>
        </w:tc>
        <w:tc>
          <w:tcPr>
            <w:tcW w:w="1417" w:type="dxa"/>
            <w:vAlign w:val="center"/>
          </w:tcPr>
          <w:p w14:paraId="6EEDFF84" w14:textId="3C725FDC" w:rsidR="0052689E" w:rsidRPr="003236AF" w:rsidRDefault="003236AF" w:rsidP="003236AF">
            <w:pPr>
              <w:jc w:val="center"/>
            </w:pPr>
            <w:r w:rsidRPr="003236AF">
              <w:t>(</w:t>
            </w:r>
            <w:r w:rsidRPr="003236AF">
              <w:rPr>
                <w:rFonts w:hint="eastAsia"/>
              </w:rPr>
              <w:t>0</w:t>
            </w:r>
            <w:r w:rsidRPr="003236AF">
              <w:t>-</w:t>
            </w:r>
            <w:proofErr w:type="gramStart"/>
            <w:r w:rsidRPr="003236AF">
              <w:t>150)mm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14:paraId="3B706D67" w14:textId="103DA2A1" w:rsidR="0052689E" w:rsidRPr="003236AF" w:rsidRDefault="003236AF" w:rsidP="003236AF">
            <w:pPr>
              <w:jc w:val="center"/>
            </w:pPr>
            <w:r w:rsidRPr="003236AF">
              <w:rPr>
                <w:rFonts w:ascii="宋体" w:eastAsia="宋体" w:hAnsi="宋体" w:hint="eastAsia"/>
              </w:rPr>
              <w:t>±</w:t>
            </w:r>
            <w:r w:rsidRPr="003236AF">
              <w:rPr>
                <w:rFonts w:ascii="宋体" w:eastAsia="宋体" w:hAnsi="宋体" w:hint="eastAsia"/>
              </w:rPr>
              <w:t>0</w:t>
            </w:r>
            <w:r w:rsidRPr="003236AF">
              <w:rPr>
                <w:rFonts w:ascii="宋体" w:eastAsia="宋体" w:hAnsi="宋体"/>
              </w:rPr>
              <w:t>.02mm</w:t>
            </w:r>
          </w:p>
        </w:tc>
        <w:tc>
          <w:tcPr>
            <w:tcW w:w="1701" w:type="dxa"/>
            <w:gridSpan w:val="2"/>
            <w:vAlign w:val="center"/>
          </w:tcPr>
          <w:p w14:paraId="6321EB65" w14:textId="5FCCCC53" w:rsidR="0052689E" w:rsidRPr="003236AF" w:rsidRDefault="003236AF" w:rsidP="003236AF">
            <w:pPr>
              <w:jc w:val="center"/>
            </w:pPr>
            <w:r w:rsidRPr="003236AF">
              <w:rPr>
                <w:rFonts w:hint="eastAsia"/>
              </w:rPr>
              <w:t>2020105897001</w:t>
            </w:r>
          </w:p>
        </w:tc>
        <w:tc>
          <w:tcPr>
            <w:tcW w:w="1592" w:type="dxa"/>
            <w:vAlign w:val="center"/>
          </w:tcPr>
          <w:p w14:paraId="27507FDF" w14:textId="65470460" w:rsidR="0052689E" w:rsidRPr="003236AF" w:rsidRDefault="003236AF" w:rsidP="003236AF">
            <w:pPr>
              <w:jc w:val="center"/>
            </w:pPr>
            <w:r w:rsidRPr="003236AF">
              <w:rPr>
                <w:rFonts w:hint="eastAsia"/>
              </w:rPr>
              <w:t>2020</w:t>
            </w:r>
            <w:r w:rsidRPr="003236AF">
              <w:t>.6.15</w:t>
            </w:r>
          </w:p>
        </w:tc>
      </w:tr>
      <w:tr w:rsidR="00071F7A" w14:paraId="671670E6" w14:textId="77777777" w:rsidTr="003236AF">
        <w:trPr>
          <w:trHeight w:val="337"/>
        </w:trPr>
        <w:tc>
          <w:tcPr>
            <w:tcW w:w="1242" w:type="dxa"/>
            <w:vMerge/>
          </w:tcPr>
          <w:p w14:paraId="655E6FA0" w14:textId="77777777" w:rsidR="0052689E" w:rsidRDefault="00D7262A"/>
        </w:tc>
        <w:tc>
          <w:tcPr>
            <w:tcW w:w="1560" w:type="dxa"/>
            <w:gridSpan w:val="2"/>
          </w:tcPr>
          <w:p w14:paraId="72ED3798" w14:textId="77777777" w:rsidR="0052689E" w:rsidRDefault="00D7262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17AC6B2" w14:textId="77777777" w:rsidR="0052689E" w:rsidRDefault="00D7262A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2E255389" w14:textId="77777777" w:rsidR="0052689E" w:rsidRDefault="00D7262A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69028370" w14:textId="77777777" w:rsidR="0052689E" w:rsidRDefault="00D7262A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20794345" w14:textId="77777777" w:rsidR="0052689E" w:rsidRDefault="00D7262A">
            <w:pPr>
              <w:rPr>
                <w:color w:val="FF0000"/>
              </w:rPr>
            </w:pPr>
          </w:p>
        </w:tc>
      </w:tr>
      <w:tr w:rsidR="00071F7A" w14:paraId="5AED8C0B" w14:textId="77777777" w:rsidTr="003236AF">
        <w:trPr>
          <w:trHeight w:val="337"/>
        </w:trPr>
        <w:tc>
          <w:tcPr>
            <w:tcW w:w="1242" w:type="dxa"/>
            <w:vMerge/>
          </w:tcPr>
          <w:p w14:paraId="62F628A8" w14:textId="77777777" w:rsidR="0052689E" w:rsidRDefault="00D7262A"/>
        </w:tc>
        <w:tc>
          <w:tcPr>
            <w:tcW w:w="1560" w:type="dxa"/>
            <w:gridSpan w:val="2"/>
          </w:tcPr>
          <w:p w14:paraId="18828D99" w14:textId="77777777" w:rsidR="0052689E" w:rsidRDefault="00D7262A"/>
        </w:tc>
        <w:tc>
          <w:tcPr>
            <w:tcW w:w="1417" w:type="dxa"/>
          </w:tcPr>
          <w:p w14:paraId="637EF4E1" w14:textId="77777777" w:rsidR="0052689E" w:rsidRDefault="00D7262A"/>
        </w:tc>
        <w:tc>
          <w:tcPr>
            <w:tcW w:w="1418" w:type="dxa"/>
            <w:gridSpan w:val="2"/>
          </w:tcPr>
          <w:p w14:paraId="188554D3" w14:textId="77777777" w:rsidR="0052689E" w:rsidRDefault="00D7262A"/>
        </w:tc>
        <w:tc>
          <w:tcPr>
            <w:tcW w:w="1701" w:type="dxa"/>
            <w:gridSpan w:val="2"/>
          </w:tcPr>
          <w:p w14:paraId="4E13EA82" w14:textId="77777777" w:rsidR="0052689E" w:rsidRDefault="00D7262A"/>
        </w:tc>
        <w:tc>
          <w:tcPr>
            <w:tcW w:w="1592" w:type="dxa"/>
          </w:tcPr>
          <w:p w14:paraId="6D185E7B" w14:textId="77777777" w:rsidR="0052689E" w:rsidRDefault="00D7262A"/>
        </w:tc>
      </w:tr>
      <w:tr w:rsidR="00071F7A" w14:paraId="634369C6" w14:textId="77777777">
        <w:trPr>
          <w:trHeight w:val="3115"/>
        </w:trPr>
        <w:tc>
          <w:tcPr>
            <w:tcW w:w="8930" w:type="dxa"/>
            <w:gridSpan w:val="9"/>
          </w:tcPr>
          <w:p w14:paraId="66226978" w14:textId="77777777" w:rsidR="0052689E" w:rsidRDefault="00D7262A">
            <w:r>
              <w:rPr>
                <w:rFonts w:hint="eastAsia"/>
              </w:rPr>
              <w:t>计量验证记录</w:t>
            </w:r>
          </w:p>
          <w:p w14:paraId="0385CC4E" w14:textId="279E85A9" w:rsidR="003236AF" w:rsidRPr="00F22C94" w:rsidRDefault="003236AF" w:rsidP="003236AF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1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测量设备的测量范围</w:t>
            </w:r>
            <w:r>
              <w:rPr>
                <w:rFonts w:ascii="Calibri" w:eastAsia="宋体" w:hAnsi="Calibri" w:cs="宋体" w:hint="eastAsia"/>
                <w:szCs w:val="21"/>
              </w:rPr>
              <w:t>（</w:t>
            </w:r>
            <w:r w:rsidRPr="00F22C94">
              <w:rPr>
                <w:rFonts w:ascii="Calibri" w:eastAsia="宋体" w:hAnsi="Calibri" w:cs="Calibri"/>
                <w:szCs w:val="21"/>
              </w:rPr>
              <w:t>0-</w:t>
            </w:r>
            <w:r>
              <w:rPr>
                <w:rFonts w:ascii="Calibri" w:eastAsia="宋体" w:hAnsi="Calibri" w:cs="Calibri"/>
                <w:szCs w:val="21"/>
              </w:rPr>
              <w:t>15</w:t>
            </w:r>
            <w:r>
              <w:rPr>
                <w:rFonts w:ascii="Calibri" w:eastAsia="宋体" w:hAnsi="Calibri" w:cs="Calibri" w:hint="eastAsia"/>
                <w:szCs w:val="21"/>
              </w:rPr>
              <w:t>0</w:t>
            </w:r>
            <w:r>
              <w:rPr>
                <w:rFonts w:ascii="Calibri" w:eastAsia="宋体" w:hAnsi="Calibri" w:cs="Calibri" w:hint="eastAsia"/>
                <w:szCs w:val="21"/>
              </w:rPr>
              <w:t>）</w:t>
            </w:r>
            <w:r w:rsidRPr="00F22C94">
              <w:rPr>
                <w:rFonts w:ascii="Calibri" w:eastAsia="宋体" w:hAnsi="Calibri" w:cs="Calibri"/>
                <w:szCs w:val="21"/>
              </w:rPr>
              <w:t>mm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，满足计量要求的测量范围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0-20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  <w:r w:rsidRPr="00F22C94">
              <w:rPr>
                <w:rFonts w:ascii="Calibri" w:eastAsia="宋体" w:hAnsi="Calibri" w:cs="Calibri" w:hint="eastAsia"/>
                <w:szCs w:val="21"/>
              </w:rPr>
              <w:t>的要求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。</w:t>
            </w:r>
          </w:p>
          <w:p w14:paraId="3EFB8A3A" w14:textId="54EAB04F" w:rsidR="003236AF" w:rsidRPr="001E32F3" w:rsidRDefault="003236AF" w:rsidP="003236AF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2</w:t>
            </w:r>
            <w:r w:rsidRPr="00F22C94">
              <w:rPr>
                <w:rFonts w:ascii="Calibri" w:eastAsia="宋体" w:hAnsi="Calibri" w:cs="宋体"/>
                <w:szCs w:val="21"/>
              </w:rPr>
              <w:t xml:space="preserve">.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测量设备最大允许误差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.0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  <w:r>
              <w:rPr>
                <w:rFonts w:asciiTheme="minorEastAsia" w:hAnsiTheme="minorEastAsia" w:cs="Arial" w:hint="eastAsia"/>
                <w:szCs w:val="21"/>
              </w:rPr>
              <w:t>，满足计量要求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083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的</w:t>
            </w:r>
            <w:r>
              <w:rPr>
                <w:rFonts w:asciiTheme="minorEastAsia" w:hAnsiTheme="minorEastAsia" w:cs="Arial" w:hint="eastAsia"/>
                <w:szCs w:val="21"/>
              </w:rPr>
              <w:t>要求。</w:t>
            </w:r>
          </w:p>
          <w:p w14:paraId="51351AE0" w14:textId="77777777" w:rsidR="0052689E" w:rsidRPr="003236AF" w:rsidRDefault="00D7262A"/>
          <w:p w14:paraId="7D54EDFF" w14:textId="77777777" w:rsidR="0052689E" w:rsidRDefault="00D7262A"/>
          <w:p w14:paraId="60C972D5" w14:textId="77777777" w:rsidR="0052689E" w:rsidRDefault="00D7262A">
            <w:pPr>
              <w:rPr>
                <w:rFonts w:hint="eastAsia"/>
              </w:rPr>
            </w:pPr>
          </w:p>
          <w:p w14:paraId="2B47500A" w14:textId="4BBB3407" w:rsidR="0052689E" w:rsidRDefault="00D7262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3236AF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9D65BD5" w14:textId="77777777" w:rsidR="0052689E" w:rsidRDefault="00D7262A">
            <w:pPr>
              <w:rPr>
                <w:szCs w:val="21"/>
              </w:rPr>
            </w:pPr>
          </w:p>
          <w:p w14:paraId="5F8DF02A" w14:textId="1C3F42A0" w:rsidR="0052689E" w:rsidRDefault="00D7262A">
            <w:r>
              <w:rPr>
                <w:rFonts w:hint="eastAsia"/>
              </w:rPr>
              <w:t>验证人员签字：</w:t>
            </w:r>
            <w:r w:rsidR="003236AF">
              <w:rPr>
                <w:rFonts w:hint="eastAsia"/>
              </w:rPr>
              <w:t>何若胜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236AF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236AF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236AF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71F7A" w14:paraId="3EDFA3CA" w14:textId="77777777">
        <w:trPr>
          <w:trHeight w:val="3400"/>
        </w:trPr>
        <w:tc>
          <w:tcPr>
            <w:tcW w:w="8930" w:type="dxa"/>
            <w:gridSpan w:val="9"/>
          </w:tcPr>
          <w:p w14:paraId="2C3DCE10" w14:textId="77777777" w:rsidR="0052689E" w:rsidRDefault="00D7262A">
            <w:r>
              <w:rPr>
                <w:rFonts w:hint="eastAsia"/>
              </w:rPr>
              <w:t>认证审核记录：</w:t>
            </w:r>
          </w:p>
          <w:p w14:paraId="5A16FC53" w14:textId="17E6416D" w:rsidR="0052689E" w:rsidRDefault="00D7262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</w:rPr>
              <w:t>代表了“顾客”的要求</w:t>
            </w:r>
            <w:r w:rsidR="003236AF">
              <w:rPr>
                <w:rFonts w:hint="eastAsia"/>
              </w:rPr>
              <w:t>；</w:t>
            </w:r>
          </w:p>
          <w:p w14:paraId="3EDAE50D" w14:textId="50C4230A" w:rsidR="0052689E" w:rsidRDefault="00D7262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>正确</w:t>
            </w:r>
            <w:r w:rsidR="003236AF">
              <w:rPr>
                <w:rFonts w:hint="eastAsia"/>
              </w:rPr>
              <w:t>；</w:t>
            </w:r>
          </w:p>
          <w:p w14:paraId="6E9208F3" w14:textId="7A17215A" w:rsidR="0052689E" w:rsidRDefault="00D7262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</w:rPr>
              <w:t>满足计量要求</w:t>
            </w:r>
            <w:r w:rsidR="003236AF">
              <w:rPr>
                <w:rFonts w:hint="eastAsia"/>
              </w:rPr>
              <w:t>；</w:t>
            </w:r>
          </w:p>
          <w:p w14:paraId="736E3B53" w14:textId="5C719F94" w:rsidR="0052689E" w:rsidRDefault="00D7262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3236AF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3236AF">
              <w:rPr>
                <w:rFonts w:hint="eastAsia"/>
              </w:rPr>
              <w:t>；</w:t>
            </w:r>
          </w:p>
          <w:p w14:paraId="66E6D277" w14:textId="5A42B120" w:rsidR="0052689E" w:rsidRDefault="00D7262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</w:rPr>
              <w:t>正确</w:t>
            </w:r>
            <w:r w:rsidR="003236AF">
              <w:rPr>
                <w:rFonts w:hint="eastAsia"/>
              </w:rPr>
              <w:t>。</w:t>
            </w:r>
          </w:p>
          <w:p w14:paraId="40250E0D" w14:textId="77777777" w:rsidR="0052689E" w:rsidRDefault="00D7262A"/>
          <w:p w14:paraId="6898D4FF" w14:textId="242467ED" w:rsidR="0052689E" w:rsidRDefault="00D7262A">
            <w:r>
              <w:rPr>
                <w:rFonts w:hint="eastAsia"/>
              </w:rPr>
              <w:t>审核员</w:t>
            </w:r>
            <w:r w:rsidR="003236AF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4A303764" w14:textId="77777777" w:rsidR="0052689E" w:rsidRDefault="00D7262A"/>
          <w:p w14:paraId="36C9E1BA" w14:textId="77777777" w:rsidR="0052689E" w:rsidRDefault="00D7262A"/>
          <w:p w14:paraId="79E573B5" w14:textId="77777777" w:rsidR="0052689E" w:rsidRDefault="00D7262A"/>
          <w:p w14:paraId="7294F078" w14:textId="052501C3" w:rsidR="0052689E" w:rsidRDefault="00D7262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3236AF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3236AF">
              <w:rPr>
                <w:rFonts w:hint="eastAsia"/>
                <w:szCs w:val="21"/>
              </w:rPr>
              <w:t>08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3236AF"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0A000C2C" w14:textId="77777777" w:rsidR="0052689E" w:rsidRPr="003236AF" w:rsidRDefault="00D7262A">
            <w:pPr>
              <w:rPr>
                <w:szCs w:val="21"/>
              </w:rPr>
            </w:pPr>
          </w:p>
        </w:tc>
      </w:tr>
    </w:tbl>
    <w:p w14:paraId="249B51E1" w14:textId="77777777" w:rsidR="0052689E" w:rsidRDefault="00D7262A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6827B" w14:textId="77777777" w:rsidR="00D7262A" w:rsidRDefault="00D7262A">
      <w:r>
        <w:separator/>
      </w:r>
    </w:p>
  </w:endnote>
  <w:endnote w:type="continuationSeparator" w:id="0">
    <w:p w14:paraId="484BCD5B" w14:textId="77777777" w:rsidR="00D7262A" w:rsidRDefault="00D7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E01C178" w14:textId="77777777" w:rsidR="0052689E" w:rsidRDefault="00D726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3467EA0B" w14:textId="77777777" w:rsidR="0052689E" w:rsidRDefault="00D726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32146" w14:textId="77777777" w:rsidR="00D7262A" w:rsidRDefault="00D7262A">
      <w:r>
        <w:separator/>
      </w:r>
    </w:p>
  </w:footnote>
  <w:footnote w:type="continuationSeparator" w:id="0">
    <w:p w14:paraId="7144C6A8" w14:textId="77777777" w:rsidR="00D7262A" w:rsidRDefault="00D7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4B317" w14:textId="77777777" w:rsidR="0052689E" w:rsidRDefault="00D7262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5B5990F" wp14:editId="42BDAAF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D7745C9" w14:textId="77777777" w:rsidR="0052689E" w:rsidRDefault="00D7262A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155A44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61EBAA20" w14:textId="77777777" w:rsidR="0052689E" w:rsidRDefault="00D7262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28EA6658" w14:textId="77777777" w:rsidR="0052689E" w:rsidRDefault="00D7262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3BCEDFC" w14:textId="77777777" w:rsidR="0052689E" w:rsidRDefault="00D7262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202BEB5" w14:textId="77777777" w:rsidR="0052689E" w:rsidRDefault="00D7262A">
    <w:r>
      <w:pict w14:anchorId="4D8AD3C9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F7A"/>
    <w:rsid w:val="00071F7A"/>
    <w:rsid w:val="001603A3"/>
    <w:rsid w:val="002A2879"/>
    <w:rsid w:val="003236AF"/>
    <w:rsid w:val="00B26989"/>
    <w:rsid w:val="00D7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6470951"/>
  <w15:docId w15:val="{28BA30A4-C5BE-4116-915D-C5EDE388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114</Words>
  <Characters>655</Characters>
  <Application>Microsoft Office Word</Application>
  <DocSecurity>0</DocSecurity>
  <Lines>5</Lines>
  <Paragraphs>1</Paragraphs>
  <ScaleCrop>false</ScaleCrop>
  <Company>Aliyun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2020-08-22T05:31:00Z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