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杭州万良酒店管理有限公司杭州万豪行政公寓分公司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2025年06月06日上午至2025年06月07日下午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王献华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22103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